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402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40"/>
        <w:gridCol w:w="7662"/>
      </w:tblGrid>
      <w:tr w:rsidR="002478FC" w14:paraId="3FB63C07" w14:textId="77777777" w:rsidTr="008664FD">
        <w:trPr>
          <w:trHeight w:val="313"/>
        </w:trPr>
        <w:tc>
          <w:tcPr>
            <w:tcW w:w="7740" w:type="dxa"/>
            <w:shd w:val="clear" w:color="auto" w:fill="5B9BD5" w:themeFill="accent5"/>
          </w:tcPr>
          <w:p w14:paraId="40AE90FD" w14:textId="7211B106" w:rsidR="002478FC" w:rsidRPr="00680E9A" w:rsidRDefault="0040371B">
            <w:pPr>
              <w:rPr>
                <w:sz w:val="36"/>
                <w:szCs w:val="36"/>
              </w:rPr>
            </w:pPr>
            <w:r w:rsidRPr="00680E9A">
              <w:rPr>
                <w:b/>
                <w:sz w:val="36"/>
                <w:szCs w:val="36"/>
              </w:rPr>
              <w:t>Lesson Plan</w:t>
            </w:r>
            <w:r w:rsidR="00680E9A" w:rsidRPr="00680E9A">
              <w:rPr>
                <w:b/>
                <w:sz w:val="36"/>
                <w:szCs w:val="36"/>
              </w:rPr>
              <w:t xml:space="preserve"> Week #</w:t>
            </w:r>
            <w:r w:rsidR="001578B6">
              <w:rPr>
                <w:b/>
                <w:sz w:val="36"/>
                <w:szCs w:val="36"/>
              </w:rPr>
              <w:t>6</w:t>
            </w:r>
            <w:r w:rsidR="00680E9A" w:rsidRPr="00680E9A">
              <w:rPr>
                <w:b/>
                <w:sz w:val="36"/>
                <w:szCs w:val="36"/>
              </w:rPr>
              <w:t xml:space="preserve"> (Age 1</w:t>
            </w:r>
            <w:r w:rsidR="001578B6">
              <w:rPr>
                <w:b/>
                <w:sz w:val="36"/>
                <w:szCs w:val="36"/>
              </w:rPr>
              <w:t>4</w:t>
            </w:r>
            <w:r w:rsidR="00680E9A" w:rsidRPr="00680E9A">
              <w:rPr>
                <w:b/>
                <w:sz w:val="36"/>
                <w:szCs w:val="36"/>
              </w:rPr>
              <w:t>+)</w:t>
            </w:r>
          </w:p>
        </w:tc>
        <w:tc>
          <w:tcPr>
            <w:tcW w:w="7662" w:type="dxa"/>
            <w:vMerge w:val="restart"/>
            <w:shd w:val="clear" w:color="auto" w:fill="FFC000"/>
          </w:tcPr>
          <w:p w14:paraId="4F2E77BC" w14:textId="528C8349" w:rsidR="00A64555" w:rsidRPr="009B4B36" w:rsidRDefault="00000000">
            <w:r w:rsidRPr="009B4B36">
              <w:rPr>
                <w:b/>
              </w:rPr>
              <w:t>Supplies</w:t>
            </w:r>
            <w:r w:rsidR="00DE22B8" w:rsidRPr="009B4B36">
              <w:rPr>
                <w:b/>
              </w:rPr>
              <w:t>:</w:t>
            </w:r>
            <w:r w:rsidR="009B4B36" w:rsidRPr="009B4B36">
              <w:rPr>
                <w:b/>
              </w:rPr>
              <w:t xml:space="preserve"> </w:t>
            </w:r>
            <w:r w:rsidR="00A64555" w:rsidRPr="009B4B36">
              <w:rPr>
                <w:b/>
              </w:rPr>
              <w:t>Red Zone Challenge</w:t>
            </w:r>
            <w:r w:rsidR="00D21A2A" w:rsidRPr="009B4B36">
              <w:rPr>
                <w:b/>
              </w:rPr>
              <w:t>-</w:t>
            </w:r>
            <w:r w:rsidRPr="009B4B36">
              <w:t xml:space="preserve">Cones tee markers, standard </w:t>
            </w:r>
            <w:r w:rsidR="001578B6" w:rsidRPr="009B4B36">
              <w:t>appropriately sized</w:t>
            </w:r>
            <w:r w:rsidRPr="009B4B36">
              <w:t xml:space="preserve"> chipping clubs, standard golf balls</w:t>
            </w:r>
          </w:p>
          <w:p w14:paraId="03A6A4E4" w14:textId="5DDA0AC4" w:rsidR="002478FC" w:rsidRPr="009B4B36" w:rsidRDefault="00A64555">
            <w:r w:rsidRPr="009B4B36">
              <w:rPr>
                <w:b/>
                <w:bCs/>
              </w:rPr>
              <w:t>Supplies: Practice Range</w:t>
            </w:r>
            <w:r w:rsidRPr="009B4B36">
              <w:t>-</w:t>
            </w:r>
            <w:r w:rsidR="009B4B36" w:rsidRPr="009B4B36">
              <w:rPr>
                <w:bCs/>
              </w:rPr>
              <w:t xml:space="preserve"> Cones, safety hoops, water noodles and balls</w:t>
            </w:r>
            <w:r w:rsidRPr="009B4B36">
              <w:t xml:space="preserve"> </w:t>
            </w:r>
          </w:p>
          <w:p w14:paraId="1DF4498C" w14:textId="640C0F3B" w:rsidR="00DE22B8" w:rsidRDefault="00DE22B8">
            <w:pPr>
              <w:rPr>
                <w:sz w:val="18"/>
                <w:szCs w:val="18"/>
              </w:rPr>
            </w:pPr>
          </w:p>
        </w:tc>
      </w:tr>
      <w:tr w:rsidR="002478FC" w14:paraId="619C1995" w14:textId="77777777" w:rsidTr="008664FD">
        <w:trPr>
          <w:trHeight w:val="467"/>
        </w:trPr>
        <w:tc>
          <w:tcPr>
            <w:tcW w:w="7740" w:type="dxa"/>
            <w:vMerge w:val="restart"/>
          </w:tcPr>
          <w:p w14:paraId="0B1E7626" w14:textId="1079F303" w:rsidR="00814871" w:rsidRDefault="001578B6" w:rsidP="008148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Core Lesson #26 Planning for the Future: A Game Changers Plan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14871">
              <w:rPr>
                <w:b/>
                <w:sz w:val="24"/>
                <w:szCs w:val="24"/>
              </w:rPr>
              <w:t>Game/Activity: Red Zone Challenge/ Practice Range</w:t>
            </w:r>
          </w:p>
          <w:p w14:paraId="6EF612DE" w14:textId="77777777" w:rsidR="001578B6" w:rsidRPr="00FA11C1" w:rsidRDefault="001578B6" w:rsidP="001578B6">
            <w:pPr>
              <w:rPr>
                <w:sz w:val="24"/>
                <w:szCs w:val="24"/>
              </w:rPr>
            </w:pPr>
            <w:r w:rsidRPr="00FA11C1">
              <w:rPr>
                <w:b/>
                <w:sz w:val="24"/>
                <w:szCs w:val="24"/>
              </w:rPr>
              <w:t>Factor of Influence:</w:t>
            </w:r>
            <w:r w:rsidRPr="00FA11C1"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FF00FF"/>
                <w:sz w:val="24"/>
                <w:szCs w:val="24"/>
              </w:rPr>
              <w:t>Variable Playing Conditions</w:t>
            </w:r>
          </w:p>
          <w:p w14:paraId="2AA73712" w14:textId="791BD865" w:rsidR="00814871" w:rsidRPr="00FA11C1" w:rsidRDefault="00814871" w:rsidP="00814871">
            <w:pPr>
              <w:rPr>
                <w:sz w:val="24"/>
                <w:szCs w:val="24"/>
              </w:rPr>
            </w:pPr>
            <w:r w:rsidRPr="00FA11C1">
              <w:rPr>
                <w:b/>
                <w:sz w:val="24"/>
                <w:szCs w:val="24"/>
              </w:rPr>
              <w:t xml:space="preserve">First Tee Commitment: </w:t>
            </w:r>
            <w:r w:rsidRPr="00FA11C1">
              <w:rPr>
                <w:b/>
                <w:color w:val="FF00FF"/>
                <w:sz w:val="24"/>
                <w:szCs w:val="24"/>
              </w:rPr>
              <w:t>Pursuing Goals</w:t>
            </w:r>
            <w:r w:rsidRPr="00FA11C1">
              <w:rPr>
                <w:b/>
                <w:sz w:val="24"/>
                <w:szCs w:val="24"/>
              </w:rPr>
              <w:t xml:space="preserve">  </w:t>
            </w:r>
          </w:p>
          <w:p w14:paraId="6BF867E8" w14:textId="77777777" w:rsidR="00814871" w:rsidRPr="00FA11C1" w:rsidRDefault="00814871" w:rsidP="00814871">
            <w:pPr>
              <w:rPr>
                <w:sz w:val="24"/>
                <w:szCs w:val="24"/>
              </w:rPr>
            </w:pPr>
            <w:r w:rsidRPr="00FA11C1">
              <w:rPr>
                <w:b/>
                <w:sz w:val="24"/>
                <w:szCs w:val="24"/>
              </w:rPr>
              <w:t>Golf Skill Categories:</w:t>
            </w:r>
            <w:r w:rsidRPr="00FA11C1">
              <w:rPr>
                <w:sz w:val="24"/>
                <w:szCs w:val="24"/>
              </w:rPr>
              <w:t xml:space="preserve"> Chip/Full Swing</w:t>
            </w:r>
          </w:p>
          <w:p w14:paraId="5390D313" w14:textId="77777777" w:rsidR="00814871" w:rsidRPr="00FA11C1" w:rsidRDefault="00814871" w:rsidP="00814871">
            <w:pPr>
              <w:rPr>
                <w:sz w:val="24"/>
                <w:szCs w:val="24"/>
              </w:rPr>
            </w:pPr>
            <w:r w:rsidRPr="00FA11C1">
              <w:rPr>
                <w:b/>
                <w:sz w:val="24"/>
                <w:szCs w:val="24"/>
              </w:rPr>
              <w:t xml:space="preserve">Golf Fundamental: </w:t>
            </w:r>
            <w:r w:rsidRPr="00FA11C1">
              <w:rPr>
                <w:sz w:val="24"/>
                <w:szCs w:val="24"/>
              </w:rPr>
              <w:t>Pre-Shot</w:t>
            </w:r>
          </w:p>
          <w:p w14:paraId="135B1CD2" w14:textId="77777777" w:rsidR="002478FC" w:rsidRDefault="002478FC" w:rsidP="001578B6"/>
        </w:tc>
        <w:tc>
          <w:tcPr>
            <w:tcW w:w="7662" w:type="dxa"/>
            <w:vMerge/>
            <w:shd w:val="clear" w:color="auto" w:fill="FFC000"/>
          </w:tcPr>
          <w:p w14:paraId="296D4FD3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478FC" w14:paraId="3104C313" w14:textId="77777777" w:rsidTr="008664FD">
        <w:trPr>
          <w:trHeight w:val="440"/>
        </w:trPr>
        <w:tc>
          <w:tcPr>
            <w:tcW w:w="7740" w:type="dxa"/>
            <w:vMerge/>
          </w:tcPr>
          <w:p w14:paraId="3C8E515B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662" w:type="dxa"/>
            <w:vMerge w:val="restart"/>
            <w:tcBorders>
              <w:bottom w:val="single" w:sz="4" w:space="0" w:color="000000"/>
            </w:tcBorders>
          </w:tcPr>
          <w:p w14:paraId="3AD3DCF0" w14:textId="77777777" w:rsidR="002478FC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Image(s) or Diagram: Red Zone Short Game</w:t>
            </w:r>
          </w:p>
          <w:p w14:paraId="74EA715F" w14:textId="468F1903" w:rsidR="002478FC" w:rsidRPr="00700EE0" w:rsidRDefault="00000000">
            <w:pPr>
              <w:rPr>
                <w:bCs/>
                <w:sz w:val="20"/>
                <w:szCs w:val="20"/>
              </w:rPr>
            </w:pPr>
            <w:r w:rsidRPr="00700EE0">
              <w:rPr>
                <w:bCs/>
                <w:sz w:val="20"/>
                <w:szCs w:val="20"/>
              </w:rPr>
              <w:t xml:space="preserve">Note: Diagram shows a setup for 12 players. The game </w:t>
            </w:r>
            <w:r w:rsidR="0066287F">
              <w:rPr>
                <w:bCs/>
                <w:sz w:val="20"/>
                <w:szCs w:val="20"/>
              </w:rPr>
              <w:t xml:space="preserve">below </w:t>
            </w:r>
            <w:r w:rsidRPr="00700EE0">
              <w:rPr>
                <w:bCs/>
                <w:sz w:val="20"/>
                <w:szCs w:val="20"/>
              </w:rPr>
              <w:t xml:space="preserve">is set up for 6 chips and 3 short pitches </w:t>
            </w:r>
            <w:r w:rsidR="00700EE0" w:rsidRPr="00700EE0">
              <w:rPr>
                <w:bCs/>
                <w:sz w:val="20"/>
                <w:szCs w:val="20"/>
              </w:rPr>
              <w:t>(stations with blue arrows)</w:t>
            </w:r>
            <w:r w:rsidR="00365BEA">
              <w:rPr>
                <w:bCs/>
                <w:sz w:val="20"/>
                <w:szCs w:val="20"/>
              </w:rPr>
              <w:t xml:space="preserve">. Can also be set up with </w:t>
            </w:r>
            <w:r w:rsidR="001578B6">
              <w:rPr>
                <w:bCs/>
                <w:sz w:val="20"/>
                <w:szCs w:val="20"/>
              </w:rPr>
              <w:t xml:space="preserve">9 chipping shots </w:t>
            </w:r>
            <w:r w:rsidR="008C6541">
              <w:rPr>
                <w:bCs/>
                <w:sz w:val="20"/>
                <w:szCs w:val="20"/>
              </w:rPr>
              <w:t>to make it easier.</w:t>
            </w:r>
          </w:p>
          <w:p w14:paraId="610C4A03" w14:textId="6A8C2380" w:rsidR="002478FC" w:rsidRDefault="002478FC">
            <w:pPr>
              <w:rPr>
                <w:b/>
                <w:sz w:val="20"/>
                <w:szCs w:val="20"/>
              </w:rPr>
            </w:pPr>
          </w:p>
          <w:p w14:paraId="538A9E80" w14:textId="4CB68FCE" w:rsidR="00700EE0" w:rsidRPr="00700EE0" w:rsidRDefault="00700EE0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F8618" w14:textId="15EB9B8A" w:rsidR="00700EE0" w:rsidRPr="00700EE0" w:rsidRDefault="009023AE" w:rsidP="00700EE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558790" wp14:editId="6D62543B">
                      <wp:simplePos x="0" y="0"/>
                      <wp:positionH relativeFrom="column">
                        <wp:posOffset>2709904</wp:posOffset>
                      </wp:positionH>
                      <wp:positionV relativeFrom="paragraph">
                        <wp:posOffset>119409</wp:posOffset>
                      </wp:positionV>
                      <wp:extent cx="114300" cy="107950"/>
                      <wp:effectExtent l="0" t="0" r="19050" b="25400"/>
                      <wp:wrapNone/>
                      <wp:docPr id="1615283068" name="Smiley Face 1615283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48F1B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615283068" o:spid="_x0000_s1026" type="#_x0000_t96" style="position:absolute;margin-left:213.4pt;margin-top:9.4pt;width:9pt;height: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C67558" wp14:editId="4F939E1E">
                      <wp:simplePos x="0" y="0"/>
                      <wp:positionH relativeFrom="column">
                        <wp:posOffset>2505627</wp:posOffset>
                      </wp:positionH>
                      <wp:positionV relativeFrom="paragraph">
                        <wp:posOffset>110241</wp:posOffset>
                      </wp:positionV>
                      <wp:extent cx="95250" cy="88900"/>
                      <wp:effectExtent l="19050" t="0" r="38100" b="25400"/>
                      <wp:wrapNone/>
                      <wp:docPr id="1568070680" name="Flowchart: Manual Operation 1568070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436E1B" id="_x0000_t119" coordsize="21600,21600" o:spt="119" path="m,l21600,,17240,21600r-12880,xe">
                      <v:stroke joinstyle="miter"/>
                      <v:path gradientshapeok="t" o:connecttype="custom" o:connectlocs="10800,0;2180,10800;10800,21600;19420,10800" textboxrect="4321,0,17204,21600"/>
                    </v:shapetype>
                    <v:shape id="Flowchart: Manual Operation 1568070680" o:spid="_x0000_s1026" type="#_x0000_t119" style="position:absolute;margin-left:197.3pt;margin-top:8.7pt;width:7.5pt;height:7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" fillcolor="#ed7d31" strokecolor="#2f528f" strokeweight="1pt"/>
                  </w:pict>
                </mc:Fallback>
              </mc:AlternateContent>
            </w:r>
            <w:r w:rsidR="0066287F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5564FE" wp14:editId="4306C502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147320</wp:posOffset>
                      </wp:positionV>
                      <wp:extent cx="114300" cy="107950"/>
                      <wp:effectExtent l="0" t="0" r="19050" b="25400"/>
                      <wp:wrapNone/>
                      <wp:docPr id="376771696" name="Smiley Face 376771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24CA96" id="Smiley Face 376771696" o:spid="_x0000_s1026" type="#_x0000_t96" style="position:absolute;margin-left:133.3pt;margin-top:11.6pt;width:9pt;height: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66287F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F21CC0" wp14:editId="7E9603F4">
                      <wp:simplePos x="0" y="0"/>
                      <wp:positionH relativeFrom="column">
                        <wp:posOffset>2189452</wp:posOffset>
                      </wp:positionH>
                      <wp:positionV relativeFrom="paragraph">
                        <wp:posOffset>66731</wp:posOffset>
                      </wp:positionV>
                      <wp:extent cx="114300" cy="107950"/>
                      <wp:effectExtent l="0" t="0" r="19050" b="25400"/>
                      <wp:wrapNone/>
                      <wp:docPr id="1023495145" name="Smiley Face 1023495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01ECA" id="Smiley Face 1023495145" o:spid="_x0000_s1026" type="#_x0000_t96" style="position:absolute;margin-left:172.4pt;margin-top:5.25pt;width:9pt;height: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="0066287F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693CF8" wp14:editId="5B52A03B">
                      <wp:simplePos x="0" y="0"/>
                      <wp:positionH relativeFrom="column">
                        <wp:posOffset>2046825</wp:posOffset>
                      </wp:positionH>
                      <wp:positionV relativeFrom="paragraph">
                        <wp:posOffset>141826</wp:posOffset>
                      </wp:positionV>
                      <wp:extent cx="95250" cy="88900"/>
                      <wp:effectExtent l="19050" t="0" r="38100" b="25400"/>
                      <wp:wrapNone/>
                      <wp:docPr id="1606575178" name="Flowchart: Manual Operation 1606575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E506F" id="Flowchart: Manual Operation 1606575178" o:spid="_x0000_s1026" type="#_x0000_t119" style="position:absolute;margin-left:161.15pt;margin-top:11.15pt;width:7.5pt;height:7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" fillcolor="#ed7d31" strokecolor="#2f528f" strokeweight="1pt"/>
                  </w:pict>
                </mc:Fallback>
              </mc:AlternateContent>
            </w:r>
            <w:r w:rsidR="00700EE0" w:rsidRPr="00700EE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14:paraId="0AF80849" w14:textId="409503DB" w:rsidR="00700EE0" w:rsidRPr="00700EE0" w:rsidRDefault="009023AE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4B9DFC" wp14:editId="512C80B5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158750</wp:posOffset>
                      </wp:positionV>
                      <wp:extent cx="95250" cy="88900"/>
                      <wp:effectExtent l="19050" t="0" r="38100" b="25400"/>
                      <wp:wrapNone/>
                      <wp:docPr id="415494630" name="Flowchart: Manual Operation 415494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408C0D" id="Flowchart: Manual Operation 415494630" o:spid="_x0000_s1026" type="#_x0000_t119" style="position:absolute;margin-left:77.65pt;margin-top:12.5pt;width:7.5pt;height:7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" fillcolor="#ed7d31" strokecolor="#2f528f" strokeweight="1pt"/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0ACDDCC" wp14:editId="250946C1">
                      <wp:simplePos x="0" y="0"/>
                      <wp:positionH relativeFrom="column">
                        <wp:posOffset>3227898</wp:posOffset>
                      </wp:positionH>
                      <wp:positionV relativeFrom="paragraph">
                        <wp:posOffset>118552</wp:posOffset>
                      </wp:positionV>
                      <wp:extent cx="114300" cy="107950"/>
                      <wp:effectExtent l="0" t="0" r="19050" b="25400"/>
                      <wp:wrapNone/>
                      <wp:docPr id="1801446861" name="Smiley Face 1801446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0189BE" id="Smiley Face 1801446861" o:spid="_x0000_s1026" type="#_x0000_t96" style="position:absolute;margin-left:254.15pt;margin-top:9.35pt;width:9pt;height: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5CA47B" wp14:editId="05AD984D">
                      <wp:simplePos x="0" y="0"/>
                      <wp:positionH relativeFrom="column">
                        <wp:posOffset>3090600</wp:posOffset>
                      </wp:positionH>
                      <wp:positionV relativeFrom="paragraph">
                        <wp:posOffset>69546</wp:posOffset>
                      </wp:positionV>
                      <wp:extent cx="95250" cy="88900"/>
                      <wp:effectExtent l="19050" t="0" r="38100" b="25400"/>
                      <wp:wrapNone/>
                      <wp:docPr id="95863323" name="Flowchart: Manual Operation 95863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1997C" id="Flowchart: Manual Operation 95863323" o:spid="_x0000_s1026" type="#_x0000_t119" style="position:absolute;margin-left:243.35pt;margin-top:5.5pt;width:7.5pt;height:7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" fillcolor="#ed7d31" strokecolor="#2f528f" strokeweight="1pt"/>
                  </w:pict>
                </mc:Fallback>
              </mc:AlternateContent>
            </w:r>
            <w:r w:rsidR="0066287F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8D3D6A" wp14:editId="28D0C630">
                      <wp:simplePos x="0" y="0"/>
                      <wp:positionH relativeFrom="column">
                        <wp:posOffset>1559339</wp:posOffset>
                      </wp:positionH>
                      <wp:positionV relativeFrom="paragraph">
                        <wp:posOffset>11871</wp:posOffset>
                      </wp:positionV>
                      <wp:extent cx="95250" cy="88900"/>
                      <wp:effectExtent l="19050" t="0" r="38100" b="25400"/>
                      <wp:wrapNone/>
                      <wp:docPr id="792125456" name="Flowchart: Manual Operation 792125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E7B6B" id="Flowchart: Manual Operation 792125456" o:spid="_x0000_s1026" type="#_x0000_t119" style="position:absolute;margin-left:122.8pt;margin-top:.95pt;width:7.5pt;height:7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" fillcolor="#ed7d31" strokecolor="#2f528f" strokeweight="1pt"/>
                  </w:pict>
                </mc:Fallback>
              </mc:AlternateContent>
            </w:r>
            <w:r w:rsidR="0066287F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8F469F" wp14:editId="34A5393B">
                      <wp:simplePos x="0" y="0"/>
                      <wp:positionH relativeFrom="column">
                        <wp:posOffset>1117958</wp:posOffset>
                      </wp:positionH>
                      <wp:positionV relativeFrom="paragraph">
                        <wp:posOffset>31667</wp:posOffset>
                      </wp:positionV>
                      <wp:extent cx="114300" cy="107950"/>
                      <wp:effectExtent l="0" t="0" r="19050" b="25400"/>
                      <wp:wrapNone/>
                      <wp:docPr id="360012008" name="Smiley Face 360012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0235CF" id="Smiley Face 360012008" o:spid="_x0000_s1026" type="#_x0000_t96" style="position:absolute;margin-left:88.05pt;margin-top:2.5pt;width:9pt;height: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68628985" w14:textId="0D578986" w:rsidR="00700EE0" w:rsidRPr="00700EE0" w:rsidRDefault="009023AE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28E15" wp14:editId="0F68E65A">
                      <wp:simplePos x="0" y="0"/>
                      <wp:positionH relativeFrom="margin">
                        <wp:posOffset>818487</wp:posOffset>
                      </wp:positionH>
                      <wp:positionV relativeFrom="paragraph">
                        <wp:posOffset>7094</wp:posOffset>
                      </wp:positionV>
                      <wp:extent cx="2757170" cy="1831837"/>
                      <wp:effectExtent l="19050" t="19050" r="24130" b="16510"/>
                      <wp:wrapNone/>
                      <wp:docPr id="1583836916" name="Oval 15838369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7170" cy="183183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952EB5" id="Oval 1583836916" o:spid="_x0000_s1026" style="position:absolute;margin-left:64.45pt;margin-top:.55pt;width:217.1pt;height:1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" fillcolor="window" strokecolor="#00b050" strokeweight="2.25pt">
                      <v:stroke joinstyle="miter"/>
                      <w10:wrap anchorx="margin"/>
                    </v:oval>
                  </w:pict>
                </mc:Fallback>
              </mc:AlternateContent>
            </w:r>
          </w:p>
          <w:p w14:paraId="2742AB94" w14:textId="7CBB3A0A" w:rsidR="00700EE0" w:rsidRPr="00700EE0" w:rsidRDefault="009023AE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A1E1EB" wp14:editId="412546A8">
                      <wp:simplePos x="0" y="0"/>
                      <wp:positionH relativeFrom="column">
                        <wp:posOffset>4151189</wp:posOffset>
                      </wp:positionH>
                      <wp:positionV relativeFrom="paragraph">
                        <wp:posOffset>136525</wp:posOffset>
                      </wp:positionV>
                      <wp:extent cx="95250" cy="88900"/>
                      <wp:effectExtent l="19050" t="0" r="38100" b="25400"/>
                      <wp:wrapNone/>
                      <wp:docPr id="1936361298" name="Flowchart: Manual Operation 1936361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B868E" id="Flowchart: Manual Operation 1936361298" o:spid="_x0000_s1026" type="#_x0000_t119" style="position:absolute;margin-left:326.85pt;margin-top:10.75pt;width:7.5pt;height:7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" fillcolor="#ed7d31" strokecolor="#2f528f" strokeweight="1pt"/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444449" wp14:editId="310C41AE">
                      <wp:simplePos x="0" y="0"/>
                      <wp:positionH relativeFrom="column">
                        <wp:posOffset>753055</wp:posOffset>
                      </wp:positionH>
                      <wp:positionV relativeFrom="paragraph">
                        <wp:posOffset>144808</wp:posOffset>
                      </wp:positionV>
                      <wp:extent cx="95250" cy="88900"/>
                      <wp:effectExtent l="19050" t="0" r="38100" b="25400"/>
                      <wp:wrapNone/>
                      <wp:docPr id="1851419897" name="Flowchart: Manual Operation 1851419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C8E35F" id="Flowchart: Manual Operation 1851419897" o:spid="_x0000_s1026" type="#_x0000_t119" style="position:absolute;margin-left:59.3pt;margin-top:11.4pt;width:7.5pt;height:7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" fillcolor="#ed7d31" strokecolor="#2f528f" strokeweight="1pt"/>
                  </w:pict>
                </mc:Fallback>
              </mc:AlternateContent>
            </w:r>
            <w:r w:rsidR="0066287F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191F38" wp14:editId="48EC538C">
                      <wp:simplePos x="0" y="0"/>
                      <wp:positionH relativeFrom="column">
                        <wp:posOffset>775362</wp:posOffset>
                      </wp:positionH>
                      <wp:positionV relativeFrom="paragraph">
                        <wp:posOffset>19962</wp:posOffset>
                      </wp:positionV>
                      <wp:extent cx="114300" cy="107950"/>
                      <wp:effectExtent l="0" t="0" r="19050" b="25400"/>
                      <wp:wrapNone/>
                      <wp:docPr id="539449461" name="Smiley Face 539449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67A084" id="Smiley Face 539449461" o:spid="_x0000_s1026" type="#_x0000_t96" style="position:absolute;margin-left:61.05pt;margin-top:1.55pt;width:9pt;height: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" fillcolor="window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43BD14B2" w14:textId="35AE96EE" w:rsidR="00700EE0" w:rsidRPr="00700EE0" w:rsidRDefault="009023AE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72FDCA" wp14:editId="3AAD3C55">
                      <wp:simplePos x="0" y="0"/>
                      <wp:positionH relativeFrom="column">
                        <wp:posOffset>2397318</wp:posOffset>
                      </wp:positionH>
                      <wp:positionV relativeFrom="paragraph">
                        <wp:posOffset>141108</wp:posOffset>
                      </wp:positionV>
                      <wp:extent cx="1706107" cy="521252"/>
                      <wp:effectExtent l="38100" t="0" r="27940" b="69850"/>
                      <wp:wrapNone/>
                      <wp:docPr id="452886490" name="Straight Arrow Connector 452886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06107" cy="5212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B0C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2886490" o:spid="_x0000_s1026" type="#_x0000_t32" style="position:absolute;margin-left:188.75pt;margin-top:11.1pt;width:134.35pt;height:41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B9E092" wp14:editId="515AA7D1">
                      <wp:simplePos x="0" y="0"/>
                      <wp:positionH relativeFrom="column">
                        <wp:posOffset>4183352</wp:posOffset>
                      </wp:positionH>
                      <wp:positionV relativeFrom="paragraph">
                        <wp:posOffset>104664</wp:posOffset>
                      </wp:positionV>
                      <wp:extent cx="114300" cy="107950"/>
                      <wp:effectExtent l="0" t="0" r="19050" b="25400"/>
                      <wp:wrapNone/>
                      <wp:docPr id="1144591172" name="Smiley Face 1144591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C1CE47" id="Smiley Face 1144591172" o:spid="_x0000_s1026" type="#_x0000_t96" style="position:absolute;margin-left:329.4pt;margin-top:8.25pt;width:9pt;height: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" fillcolor="window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47CFD8E4" w14:textId="28003AA0" w:rsidR="00700EE0" w:rsidRPr="00700EE0" w:rsidRDefault="009023AE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2B4863" wp14:editId="3EAA645D">
                      <wp:simplePos x="0" y="0"/>
                      <wp:positionH relativeFrom="column">
                        <wp:posOffset>357698</wp:posOffset>
                      </wp:positionH>
                      <wp:positionV relativeFrom="paragraph">
                        <wp:posOffset>107206</wp:posOffset>
                      </wp:positionV>
                      <wp:extent cx="1560554" cy="467774"/>
                      <wp:effectExtent l="0" t="0" r="78105" b="66040"/>
                      <wp:wrapNone/>
                      <wp:docPr id="1294471549" name="Straight Arrow Connector 1294471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0554" cy="4677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9F2FE" id="Straight Arrow Connector 1294471549" o:spid="_x0000_s1026" type="#_x0000_t32" style="position:absolute;margin-left:28.15pt;margin-top:8.45pt;width:122.9pt;height:3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66287F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380737" wp14:editId="46706100">
                      <wp:simplePos x="0" y="0"/>
                      <wp:positionH relativeFrom="leftMargin">
                        <wp:posOffset>232796</wp:posOffset>
                      </wp:positionH>
                      <wp:positionV relativeFrom="paragraph">
                        <wp:posOffset>78823</wp:posOffset>
                      </wp:positionV>
                      <wp:extent cx="114300" cy="107950"/>
                      <wp:effectExtent l="0" t="0" r="19050" b="25400"/>
                      <wp:wrapNone/>
                      <wp:docPr id="655649548" name="Smiley Face 655649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19F41" id="Smiley Face 655649548" o:spid="_x0000_s1026" type="#_x0000_t96" style="position:absolute;margin-left:18.35pt;margin-top:6.2pt;width:9pt;height:8.5pt;z-index:2516684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" fillcolor="window" strokecolor="#2f528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66287F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B12B9C" wp14:editId="50F98F0E">
                      <wp:simplePos x="0" y="0"/>
                      <wp:positionH relativeFrom="column">
                        <wp:posOffset>2152153</wp:posOffset>
                      </wp:positionH>
                      <wp:positionV relativeFrom="paragraph">
                        <wp:posOffset>100385</wp:posOffset>
                      </wp:positionV>
                      <wp:extent cx="9476" cy="418755"/>
                      <wp:effectExtent l="0" t="0" r="29210" b="19685"/>
                      <wp:wrapNone/>
                      <wp:docPr id="1621243142" name="Straight Connector 1621243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76" cy="41875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2E4F8" id="Straight Connector 162124314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45pt,7.9pt" to="170.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="0066287F" w:rsidRPr="00700EE0">
              <w:rPr>
                <w:rFonts w:asciiTheme="minorHAnsi" w:eastAsia="Times New Roman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193DCE" wp14:editId="70A59C62">
                      <wp:simplePos x="0" y="0"/>
                      <wp:positionH relativeFrom="column">
                        <wp:posOffset>2159717</wp:posOffset>
                      </wp:positionH>
                      <wp:positionV relativeFrom="paragraph">
                        <wp:posOffset>70926</wp:posOffset>
                      </wp:positionV>
                      <wp:extent cx="177800" cy="146050"/>
                      <wp:effectExtent l="0" t="0" r="12700" b="25400"/>
                      <wp:wrapNone/>
                      <wp:docPr id="1988215611" name="Flowchart: Punched Tape 1988215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46050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83B87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Flowchart: Punched Tape 1988215611" o:spid="_x0000_s1026" type="#_x0000_t122" style="position:absolute;margin-left:170.05pt;margin-top:5.6pt;width:14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" fillcolor="red" strokecolor="#2f528f" strokeweight="1pt"/>
                  </w:pict>
                </mc:Fallback>
              </mc:AlternateContent>
            </w:r>
          </w:p>
          <w:p w14:paraId="0BC06FB5" w14:textId="33353634" w:rsidR="00700EE0" w:rsidRPr="00700EE0" w:rsidRDefault="009023AE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16AA00" wp14:editId="3C8B508A">
                      <wp:simplePos x="0" y="0"/>
                      <wp:positionH relativeFrom="column">
                        <wp:posOffset>4280839</wp:posOffset>
                      </wp:positionH>
                      <wp:positionV relativeFrom="paragraph">
                        <wp:posOffset>103947</wp:posOffset>
                      </wp:positionV>
                      <wp:extent cx="95250" cy="88900"/>
                      <wp:effectExtent l="19050" t="0" r="38100" b="25400"/>
                      <wp:wrapNone/>
                      <wp:docPr id="710025840" name="Flowchart: Manual Operation 710025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0355E" id="Flowchart: Manual Operation 710025840" o:spid="_x0000_s1026" type="#_x0000_t119" style="position:absolute;margin-left:337.05pt;margin-top:8.2pt;width:7.5pt;height:7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" fillcolor="#ed7d31" strokecolor="#2f528f" strokeweight="1pt"/>
                  </w:pict>
                </mc:Fallback>
              </mc:AlternateContent>
            </w:r>
            <w:r w:rsidR="0066287F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A638E4" wp14:editId="48692167">
                      <wp:simplePos x="0" y="0"/>
                      <wp:positionH relativeFrom="column">
                        <wp:posOffset>83102</wp:posOffset>
                      </wp:positionH>
                      <wp:positionV relativeFrom="paragraph">
                        <wp:posOffset>73549</wp:posOffset>
                      </wp:positionV>
                      <wp:extent cx="95250" cy="88900"/>
                      <wp:effectExtent l="19050" t="0" r="38100" b="25400"/>
                      <wp:wrapNone/>
                      <wp:docPr id="841853180" name="Flowchart: Manual Operation 841853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88900"/>
                              </a:xfrm>
                              <a:prstGeom prst="flowChartManualOperation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FCB3D9" id="Flowchart: Manual Operation 841853180" o:spid="_x0000_s1026" type="#_x0000_t119" style="position:absolute;margin-left:6.55pt;margin-top:5.8pt;width:7.5pt;height:7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" fillcolor="#ed7d31" strokecolor="#2f528f" strokeweight="1pt"/>
                  </w:pict>
                </mc:Fallback>
              </mc:AlternateContent>
            </w:r>
          </w:p>
          <w:p w14:paraId="708A342A" w14:textId="1B6D286F" w:rsidR="00700EE0" w:rsidRPr="00700EE0" w:rsidRDefault="009023AE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97305C9" wp14:editId="477AB49D">
                      <wp:simplePos x="0" y="0"/>
                      <wp:positionH relativeFrom="column">
                        <wp:posOffset>2423381</wp:posOffset>
                      </wp:positionH>
                      <wp:positionV relativeFrom="paragraph">
                        <wp:posOffset>140998</wp:posOffset>
                      </wp:positionV>
                      <wp:extent cx="1740286" cy="83516"/>
                      <wp:effectExtent l="38100" t="0" r="12700" b="88265"/>
                      <wp:wrapNone/>
                      <wp:docPr id="1356146593" name="Straight Arrow Connector 1356146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40286" cy="8351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B2527" id="Straight Arrow Connector 1356146593" o:spid="_x0000_s1026" type="#_x0000_t32" style="position:absolute;margin-left:190.8pt;margin-top:11.1pt;width:137.05pt;height:6.6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FC383D" wp14:editId="2600D6C0">
                      <wp:simplePos x="0" y="0"/>
                      <wp:positionH relativeFrom="margin">
                        <wp:posOffset>4281860</wp:posOffset>
                      </wp:positionH>
                      <wp:positionV relativeFrom="paragraph">
                        <wp:posOffset>89949</wp:posOffset>
                      </wp:positionV>
                      <wp:extent cx="114300" cy="107950"/>
                      <wp:effectExtent l="0" t="0" r="19050" b="25400"/>
                      <wp:wrapNone/>
                      <wp:docPr id="178060983" name="Smiley Face 178060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7950"/>
                              </a:xfrm>
                              <a:prstGeom prst="smileyFac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493E55" id="Smiley Face 178060983" o:spid="_x0000_s1026" type="#_x0000_t96" style="position:absolute;margin-left:337.15pt;margin-top:7.1pt;width:9pt;height:8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" fillcolor="window" strokecolor="#2f528f" strokeweight="1pt">
                      <v:stroke joinstyle="miter"/>
                      <w10:wrap anchorx="margin"/>
                    </v:shape>
                  </w:pict>
                </mc:Fallback>
              </mc:AlternateContent>
            </w:r>
            <w:r w:rsidR="0066287F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C55404" wp14:editId="2EF3490C">
                      <wp:simplePos x="0" y="0"/>
                      <wp:positionH relativeFrom="column">
                        <wp:posOffset>2018417</wp:posOffset>
                      </wp:positionH>
                      <wp:positionV relativeFrom="paragraph">
                        <wp:posOffset>65433</wp:posOffset>
                      </wp:positionV>
                      <wp:extent cx="303220" cy="337504"/>
                      <wp:effectExtent l="19050" t="19050" r="20955" b="24765"/>
                      <wp:wrapNone/>
                      <wp:docPr id="5084987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220" cy="337504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00209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158.95pt;margin-top:5.15pt;width:23.9pt;height:2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" fillcolor="window" strokecolor="red" strokeweight="2.25pt">
                      <v:stroke joinstyle="miter"/>
                    </v:shape>
                  </w:pict>
                </mc:Fallback>
              </mc:AlternateContent>
            </w:r>
            <w:r w:rsidR="0066287F" w:rsidRPr="00700EE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F8D313" wp14:editId="0DAFA2F9">
                      <wp:simplePos x="0" y="0"/>
                      <wp:positionH relativeFrom="column">
                        <wp:posOffset>2129597</wp:posOffset>
                      </wp:positionH>
                      <wp:positionV relativeFrom="paragraph">
                        <wp:posOffset>153864</wp:posOffset>
                      </wp:positionV>
                      <wp:extent cx="61592" cy="66330"/>
                      <wp:effectExtent l="0" t="0" r="15240" b="10160"/>
                      <wp:wrapNone/>
                      <wp:docPr id="2061124104" name="Flowchart: Connector 2061124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2" cy="6633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92C65" id="Flowchart: Connector 2061124104" o:spid="_x0000_s1026" type="#_x0000_t120" style="position:absolute;margin-left:167.7pt;margin-top:12.1pt;width:4.85pt;height: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  <w:p w14:paraId="01001F0E" w14:textId="4F1C9C34" w:rsidR="00700EE0" w:rsidRPr="00700EE0" w:rsidRDefault="00700EE0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40FDC" w14:textId="47781F3E" w:rsidR="00700EE0" w:rsidRPr="00700EE0" w:rsidRDefault="00700EE0" w:rsidP="00700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15878" w14:textId="13E40845" w:rsidR="00700EE0" w:rsidRPr="00700EE0" w:rsidRDefault="00700EE0" w:rsidP="00700EE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43BC809" w14:textId="36146A5A" w:rsidR="00700EE0" w:rsidRPr="00700EE0" w:rsidRDefault="00700EE0" w:rsidP="00700EE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1475F64F" w14:textId="080AB18A" w:rsidR="00700EE0" w:rsidRPr="00700EE0" w:rsidRDefault="00700EE0" w:rsidP="00700EE0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50BB9AB6" w14:textId="77777777" w:rsidR="0066287F" w:rsidRDefault="0066287F" w:rsidP="006628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Practice Range</w:t>
            </w:r>
          </w:p>
          <w:p w14:paraId="482B2031" w14:textId="77777777" w:rsidR="0066287F" w:rsidRDefault="0066287F" w:rsidP="0066287F">
            <w:pPr>
              <w:rPr>
                <w:sz w:val="20"/>
                <w:szCs w:val="20"/>
              </w:rPr>
            </w:pPr>
          </w:p>
          <w:p w14:paraId="397EDD1B" w14:textId="77777777" w:rsidR="0066287F" w:rsidRDefault="0066287F" w:rsidP="0066287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D4655B5" wp14:editId="2E52CA09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71120</wp:posOffset>
                      </wp:positionV>
                      <wp:extent cx="234950" cy="374650"/>
                      <wp:effectExtent l="19050" t="19050" r="12700" b="25400"/>
                      <wp:wrapNone/>
                      <wp:docPr id="1875357679" name="Arrow: U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3746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7561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1" o:spid="_x0000_s1026" type="#_x0000_t68" style="position:absolute;margin-left:212.15pt;margin-top:5.6pt;width:18.5pt;height:2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" adj="6773" fillcolor="#4472c4" strokecolor="#172c51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1D8779" wp14:editId="3CE2FC62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33020</wp:posOffset>
                      </wp:positionV>
                      <wp:extent cx="234950" cy="374650"/>
                      <wp:effectExtent l="19050" t="19050" r="12700" b="25400"/>
                      <wp:wrapNone/>
                      <wp:docPr id="1784785421" name="Arrow: U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37465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065F2" id="Arrow: Up 1" o:spid="_x0000_s1026" type="#_x0000_t68" style="position:absolute;margin-left:99.05pt;margin-top:2.6pt;width:18.5pt;height:2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" adj="6773" fillcolor="#4472c4" strokecolor="#172c51" strokeweight="1pt"/>
                  </w:pict>
                </mc:Fallback>
              </mc:AlternateContent>
            </w:r>
          </w:p>
          <w:p w14:paraId="52F51E76" w14:textId="77777777" w:rsidR="0066287F" w:rsidRDefault="0066287F" w:rsidP="0066287F">
            <w:pPr>
              <w:rPr>
                <w:sz w:val="20"/>
                <w:szCs w:val="20"/>
              </w:rPr>
            </w:pPr>
          </w:p>
          <w:p w14:paraId="209E83EA" w14:textId="77777777" w:rsidR="0066287F" w:rsidRPr="00960B62" w:rsidRDefault="0066287F" w:rsidP="006628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7C3762D3" w14:textId="77777777" w:rsidR="0066287F" w:rsidRPr="00960B62" w:rsidRDefault="0066287F" w:rsidP="0066287F">
            <w:pPr>
              <w:jc w:val="both"/>
              <w:rPr>
                <w:rFonts w:eastAsia="Times New Roman" w:cs="Times New Roman"/>
                <w:b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AF903C1" wp14:editId="6E12003E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103505</wp:posOffset>
                      </wp:positionV>
                      <wp:extent cx="208280" cy="247650"/>
                      <wp:effectExtent l="8890" t="9525" r="11430" b="9525"/>
                      <wp:wrapNone/>
                      <wp:docPr id="33" name="Smiley Fac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88825" id="Smiley Face 33" o:spid="_x0000_s1026" type="#_x0000_t96" style="position:absolute;margin-left:244.2pt;margin-top:8.15pt;width:16.4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2fCug9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A0318D" wp14:editId="7399BEC5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144145</wp:posOffset>
                      </wp:positionV>
                      <wp:extent cx="208280" cy="247650"/>
                      <wp:effectExtent l="7620" t="12065" r="12700" b="6985"/>
                      <wp:wrapNone/>
                      <wp:docPr id="31" name="Smiley Fac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C65F5" id="Smiley Face 31" o:spid="_x0000_s1026" type="#_x0000_t96" style="position:absolute;margin-left:188.6pt;margin-top:11.35pt;width:16.4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YO6wFN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386F85" wp14:editId="4C1B2725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154940</wp:posOffset>
                      </wp:positionV>
                      <wp:extent cx="208280" cy="247650"/>
                      <wp:effectExtent l="11430" t="12065" r="8890" b="6985"/>
                      <wp:wrapNone/>
                      <wp:docPr id="32" name="Smiley Fac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68990" id="Smiley Face 32" o:spid="_x0000_s1026" type="#_x0000_t96" style="position:absolute;margin-left:139.15pt;margin-top:12.2pt;width:16.4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NnjpvTgAAAACQEAAA8AAAAAAAAAAAAAAAAAdgQAAGRycy9kb3ducmV2Lnht&#10;bFBLBQYAAAAABAAEAPMAAACD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8B98A96" wp14:editId="110675A9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142875</wp:posOffset>
                      </wp:positionV>
                      <wp:extent cx="208280" cy="247650"/>
                      <wp:effectExtent l="11430" t="10795" r="8890" b="8255"/>
                      <wp:wrapNone/>
                      <wp:docPr id="30" name="Smiley Fac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E6C6A" id="Smiley Face 30" o:spid="_x0000_s1026" type="#_x0000_t96" style="position:absolute;margin-left:86.9pt;margin-top:11.25pt;width:16.4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y49tLd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FDC8DB7" wp14:editId="0B357D9A">
                      <wp:simplePos x="0" y="0"/>
                      <wp:positionH relativeFrom="column">
                        <wp:posOffset>4064000</wp:posOffset>
                      </wp:positionH>
                      <wp:positionV relativeFrom="paragraph">
                        <wp:posOffset>132715</wp:posOffset>
                      </wp:positionV>
                      <wp:extent cx="97790" cy="147320"/>
                      <wp:effectExtent l="15240" t="26670" r="20320" b="6985"/>
                      <wp:wrapNone/>
                      <wp:docPr id="154" name="Isosceles Tri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73FBB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54" o:spid="_x0000_s1026" type="#_x0000_t5" style="position:absolute;margin-left:320pt;margin-top:10.45pt;width:7.7pt;height:1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Agp8nO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E202170" wp14:editId="51AF8AC5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133350</wp:posOffset>
                      </wp:positionV>
                      <wp:extent cx="97790" cy="147320"/>
                      <wp:effectExtent l="15240" t="26670" r="20320" b="6985"/>
                      <wp:wrapNone/>
                      <wp:docPr id="155" name="Isosceles Tri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01822" id="Isosceles Triangle 155" o:spid="_x0000_s1026" type="#_x0000_t5" style="position:absolute;margin-left:285.05pt;margin-top:10.5pt;width:7.7pt;height:1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eTdr++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6B9389" wp14:editId="7807E527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101600</wp:posOffset>
                      </wp:positionV>
                      <wp:extent cx="97790" cy="147320"/>
                      <wp:effectExtent l="17145" t="21590" r="18415" b="12065"/>
                      <wp:wrapNone/>
                      <wp:docPr id="26" name="Isosceles Tri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A3A39" id="Isosceles Triangle 26" o:spid="_x0000_s1026" type="#_x0000_t5" style="position:absolute;margin-left:263.3pt;margin-top:8pt;width:7.7pt;height:1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Ab3zVk3gAAAAkBAAAP&#10;AAAAAAAAAAAAAAAAAJcEAABkcnMvZG93bnJldi54bWxQSwUGAAAAAAQABADzAAAAogUAAAAA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1EF0912" wp14:editId="2A3BD3C7">
                      <wp:simplePos x="0" y="0"/>
                      <wp:positionH relativeFrom="column">
                        <wp:posOffset>2912745</wp:posOffset>
                      </wp:positionH>
                      <wp:positionV relativeFrom="paragraph">
                        <wp:posOffset>80645</wp:posOffset>
                      </wp:positionV>
                      <wp:extent cx="97790" cy="147320"/>
                      <wp:effectExtent l="13970" t="21590" r="12065" b="12065"/>
                      <wp:wrapNone/>
                      <wp:docPr id="25" name="Isosceles Tri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C286C" id="Isosceles Triangle 25" o:spid="_x0000_s1026" type="#_x0000_t5" style="position:absolute;margin-left:229.35pt;margin-top:6.35pt;width:7.7pt;height:1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43843C5" wp14:editId="0D8CCB8A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130175</wp:posOffset>
                      </wp:positionV>
                      <wp:extent cx="97790" cy="147320"/>
                      <wp:effectExtent l="15240" t="26670" r="20320" b="6985"/>
                      <wp:wrapNone/>
                      <wp:docPr id="27" name="Isosceles Tri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41E9D" id="Isosceles Triangle 27" o:spid="_x0000_s1026" type="#_x0000_t5" style="position:absolute;margin-left:209.1pt;margin-top:10.25pt;width:7.7pt;height:11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SaTKWO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D6920FB" wp14:editId="752331B2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111125</wp:posOffset>
                      </wp:positionV>
                      <wp:extent cx="97790" cy="147320"/>
                      <wp:effectExtent l="12065" t="25400" r="13970" b="8255"/>
                      <wp:wrapNone/>
                      <wp:docPr id="23" name="Isosceles Tri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F50D3" id="Isosceles Triangle 23" o:spid="_x0000_s1026" type="#_x0000_t5" style="position:absolute;margin-left:174.85pt;margin-top:8.75pt;width:7.7pt;height:1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23664E2" wp14:editId="5BC92F9B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103505</wp:posOffset>
                      </wp:positionV>
                      <wp:extent cx="97790" cy="147320"/>
                      <wp:effectExtent l="11430" t="21590" r="14605" b="12065"/>
                      <wp:wrapNone/>
                      <wp:docPr id="24" name="Isosceles Tri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661E7" id="Isosceles Triangle 24" o:spid="_x0000_s1026" type="#_x0000_t5" style="position:absolute;margin-left:160.4pt;margin-top:8.15pt;width:7.7pt;height:11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9OjFP3gAAAAkBAAAP&#10;AAAAAAAAAAAAAAAAAJcEAABkcnMvZG93bnJldi54bWxQSwUGAAAAAAQABADzAAAAogUAAAAA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03430AA" wp14:editId="7D3BBE0C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84455</wp:posOffset>
                      </wp:positionV>
                      <wp:extent cx="97790" cy="147320"/>
                      <wp:effectExtent l="18415" t="27940" r="17145" b="5715"/>
                      <wp:wrapNone/>
                      <wp:docPr id="22" name="Isosceles Tri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70B8B" id="Isosceles Triangle 22" o:spid="_x0000_s1026" type="#_x0000_t5" style="position:absolute;margin-left:125.65pt;margin-top:6.65pt;width:7.7pt;height:1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jSWNA3gAAAAkBAAAP&#10;AAAAAAAAAAAAAAAAAJcEAABkcnMvZG93bnJldi54bWxQSwUGAAAAAAQABADzAAAAogUAAAAA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F6DFD2" wp14:editId="54F57918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102235</wp:posOffset>
                      </wp:positionV>
                      <wp:extent cx="97790" cy="147320"/>
                      <wp:effectExtent l="17780" t="28575" r="17780" b="5080"/>
                      <wp:wrapNone/>
                      <wp:docPr id="20" name="Isosceles Tri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E9104" id="Isosceles Triangle 20" o:spid="_x0000_s1026" type="#_x0000_t5" style="position:absolute;margin-left:106.5pt;margin-top:8.05pt;width:7.7pt;height:1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TYEcre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83366A8" wp14:editId="16F62C2D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99060</wp:posOffset>
                      </wp:positionV>
                      <wp:extent cx="97790" cy="147320"/>
                      <wp:effectExtent l="19050" t="25400" r="16510" b="8255"/>
                      <wp:wrapNone/>
                      <wp:docPr id="21" name="Isosceles Tri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0C548" id="Isosceles Triangle 21" o:spid="_x0000_s1026" type="#_x0000_t5" style="position:absolute;margin-left:74.5pt;margin-top:7.8pt;width:7.7pt;height:1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NI9EHOAAAAAJAQAA&#10;DwAAAAAAAAAAAAAAAACWBAAAZHJzL2Rvd25yZXYueG1sUEsFBgAAAAAEAAQA8wAAAKMFAAAAAA==&#10;" fillcolor="#ffc000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097876" wp14:editId="6F5F36F5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86995</wp:posOffset>
                      </wp:positionV>
                      <wp:extent cx="97790" cy="147320"/>
                      <wp:effectExtent l="11430" t="23495" r="14605" b="10160"/>
                      <wp:wrapNone/>
                      <wp:docPr id="28" name="Isosceles Tri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F0CF2" id="Isosceles Triangle 28" o:spid="_x0000_s1026" type="#_x0000_t5" style="position:absolute;margin-left:51.65pt;margin-top:6.85pt;width:7.7pt;height:1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PhzZlrdAAAACQEAAA8A&#10;AAAAAAAAAAAAAAAAlwQAAGRycy9kb3ducmV2LnhtbFBLBQYAAAAABAAEAPMAAAChBQAAAAA=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2CC4B04" wp14:editId="6266B596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103505</wp:posOffset>
                      </wp:positionV>
                      <wp:extent cx="97790" cy="147320"/>
                      <wp:effectExtent l="11430" t="27940" r="14605" b="5715"/>
                      <wp:wrapNone/>
                      <wp:docPr id="29" name="Isosceles Tri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25A59" id="Isosceles Triangle 29" o:spid="_x0000_s1026" type="#_x0000_t5" style="position:absolute;margin-left:16.65pt;margin-top:8.15pt;width:7.7pt;height:1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" fillcolor="#70ad47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951333B" wp14:editId="5B271BF3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88265</wp:posOffset>
                      </wp:positionV>
                      <wp:extent cx="208280" cy="247650"/>
                      <wp:effectExtent l="8890" t="9525" r="11430" b="9525"/>
                      <wp:wrapNone/>
                      <wp:docPr id="157" name="Smiley Fac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E93C8" id="Smiley Face 157" o:spid="_x0000_s1026" type="#_x0000_t96" style="position:absolute;margin-left:297pt;margin-top:6.95pt;width:16.4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Cyr2Nu3gAAAAkBAAAPAAAAAAAAAAAAAAAAAHYEAABkcnMvZG93bnJldi54bWxQ&#10;SwUGAAAAAAQABADzAAAAgQ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6817FE" wp14:editId="626D0F2A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118745</wp:posOffset>
                      </wp:positionV>
                      <wp:extent cx="208280" cy="247650"/>
                      <wp:effectExtent l="9525" t="13335" r="10795" b="5715"/>
                      <wp:wrapNone/>
                      <wp:docPr id="34" name="Smiley Fac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37B6B" id="Smiley Face 34" o:spid="_x0000_s1026" type="#_x0000_t96" style="position:absolute;margin-left:30.45pt;margin-top:9.35pt;width:16.4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"/>
                  </w:pict>
                </mc:Fallback>
              </mc:AlternateContent>
            </w:r>
          </w:p>
          <w:p w14:paraId="73D7290B" w14:textId="77777777" w:rsidR="0066287F" w:rsidRPr="00960B62" w:rsidRDefault="0066287F" w:rsidP="0066287F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CEB9853" wp14:editId="453F685E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300355</wp:posOffset>
                      </wp:positionV>
                      <wp:extent cx="59055" cy="694055"/>
                      <wp:effectExtent l="13970" t="8255" r="12700" b="12065"/>
                      <wp:wrapNone/>
                      <wp:docPr id="15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662E9" id="Rectangle 158" o:spid="_x0000_s1026" style="position:absolute;margin-left:275pt;margin-top:23.65pt;width:4.65pt;height:54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C93AB2D" wp14:editId="381AACB3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291465</wp:posOffset>
                      </wp:positionV>
                      <wp:extent cx="59055" cy="694055"/>
                      <wp:effectExtent l="13970" t="8255" r="12700" b="1206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6EEBE" id="Rectangle 19" o:spid="_x0000_s1026" style="position:absolute;margin-left:220.9pt;margin-top:22.95pt;width:4.65pt;height:54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2601036" wp14:editId="6A5AE8DE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305435</wp:posOffset>
                      </wp:positionV>
                      <wp:extent cx="53340" cy="675005"/>
                      <wp:effectExtent l="8255" t="13335" r="5080" b="698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25F20" id="Rectangle 18" o:spid="_x0000_s1026" style="position:absolute;margin-left:171.4pt;margin-top:24.05pt;width:4.2pt;height:53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A4733A" wp14:editId="0BE5451A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288925</wp:posOffset>
                      </wp:positionV>
                      <wp:extent cx="47625" cy="682625"/>
                      <wp:effectExtent l="13970" t="8255" r="5080" b="1397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C82F6" id="Rectangle 17" o:spid="_x0000_s1026" style="position:absolute;margin-left:120.35pt;margin-top:22.75pt;width:3.75pt;height:5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5989F6E" wp14:editId="7B292682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297815</wp:posOffset>
                      </wp:positionV>
                      <wp:extent cx="45085" cy="682625"/>
                      <wp:effectExtent l="8890" t="7620" r="12700" b="508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3DE28" id="Rectangle 16" o:spid="_x0000_s1026" style="position:absolute;margin-left:66.2pt;margin-top:23.45pt;width:3.55pt;height:5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" fillcolor="red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</w:p>
          <w:p w14:paraId="204E7685" w14:textId="77777777" w:rsidR="0066287F" w:rsidRPr="00960B62" w:rsidRDefault="0066287F" w:rsidP="0066287F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B74AA0" wp14:editId="36B6D0A4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88900</wp:posOffset>
                      </wp:positionV>
                      <wp:extent cx="78740" cy="179070"/>
                      <wp:effectExtent l="12065" t="13335" r="13970" b="7620"/>
                      <wp:wrapNone/>
                      <wp:docPr id="11" name="Cylinde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" cy="179070"/>
                              </a:xfrm>
                              <a:prstGeom prst="can">
                                <a:avLst>
                                  <a:gd name="adj" fmla="val 568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4327B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ylinder 11" o:spid="_x0000_s1026" type="#_x0000_t22" style="position:absolute;margin-left:41.2pt;margin-top:7pt;width:6.2pt;height:1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6EE871" wp14:editId="1FD7E7C2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99695</wp:posOffset>
                      </wp:positionV>
                      <wp:extent cx="95250" cy="141605"/>
                      <wp:effectExtent l="5080" t="10160" r="13970" b="10160"/>
                      <wp:wrapNone/>
                      <wp:docPr id="12" name="Cylinde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41605"/>
                              </a:xfrm>
                              <a:prstGeom prst="can">
                                <a:avLst>
                                  <a:gd name="adj" fmla="val 37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47B3C" id="Cylinder 12" o:spid="_x0000_s1026" type="#_x0000_t22" style="position:absolute;margin-left:91.5pt;margin-top:7.85pt;width:7.5pt;height:11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8E2B380" wp14:editId="6C0D0DEA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93980</wp:posOffset>
                      </wp:positionV>
                      <wp:extent cx="91440" cy="161290"/>
                      <wp:effectExtent l="8255" t="10160" r="5080" b="9525"/>
                      <wp:wrapNone/>
                      <wp:docPr id="13" name="Cylinde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161290"/>
                              </a:xfrm>
                              <a:prstGeom prst="can">
                                <a:avLst>
                                  <a:gd name="adj" fmla="val 44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46ECC" id="Cylinder 13" o:spid="_x0000_s1026" type="#_x0000_t22" style="position:absolute;margin-left:143.75pt;margin-top:7.4pt;width:7.2pt;height:1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DBB0BC" wp14:editId="4617F756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91440</wp:posOffset>
                      </wp:positionV>
                      <wp:extent cx="94615" cy="151765"/>
                      <wp:effectExtent l="8255" t="13335" r="11430" b="6350"/>
                      <wp:wrapNone/>
                      <wp:docPr id="14" name="Cylinde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51765"/>
                              </a:xfrm>
                              <a:prstGeom prst="can">
                                <a:avLst>
                                  <a:gd name="adj" fmla="val 401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B5F62" id="Cylinder 14" o:spid="_x0000_s1026" type="#_x0000_t22" style="position:absolute;margin-left:195.9pt;margin-top:7.2pt;width:7.45pt;height:11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0786C52" wp14:editId="46E0439B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90170</wp:posOffset>
                      </wp:positionV>
                      <wp:extent cx="100965" cy="151765"/>
                      <wp:effectExtent l="11430" t="7620" r="11430" b="12065"/>
                      <wp:wrapNone/>
                      <wp:docPr id="15" name="Cylinde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51765"/>
                              </a:xfrm>
                              <a:prstGeom prst="can">
                                <a:avLst>
                                  <a:gd name="adj" fmla="val 37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D9753" id="Cylinder 15" o:spid="_x0000_s1026" type="#_x0000_t22" style="position:absolute;margin-left:244.65pt;margin-top:7.1pt;width:7.95pt;height:1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8E6588" wp14:editId="05D9CC2E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95250</wp:posOffset>
                      </wp:positionV>
                      <wp:extent cx="100965" cy="151765"/>
                      <wp:effectExtent l="11430" t="7620" r="11430" b="12065"/>
                      <wp:wrapNone/>
                      <wp:docPr id="162" name="Cylinder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51765"/>
                              </a:xfrm>
                              <a:prstGeom prst="can">
                                <a:avLst>
                                  <a:gd name="adj" fmla="val 37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A5E52" id="Cylinder 162" o:spid="_x0000_s1026" type="#_x0000_t22" style="position:absolute;margin-left:301pt;margin-top:7.5pt;width:7.95pt;height:11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"/>
                  </w:pict>
                </mc:Fallback>
              </mc:AlternateContent>
            </w:r>
          </w:p>
          <w:p w14:paraId="7D2598F7" w14:textId="77777777" w:rsidR="0066287F" w:rsidRPr="00960B62" w:rsidRDefault="0066287F" w:rsidP="0066287F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266A34F7" w14:textId="77777777" w:rsidR="0066287F" w:rsidRPr="00960B62" w:rsidRDefault="0066287F" w:rsidP="0066287F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537EBDAC" w14:textId="77777777" w:rsidR="0066287F" w:rsidRPr="00960B62" w:rsidRDefault="0066287F" w:rsidP="0066287F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960B62">
              <w:rPr>
                <w:rFonts w:eastAsia="Times New Roman" w:cs="Times New Roman"/>
                <w:b/>
                <w:sz w:val="18"/>
                <w:szCs w:val="18"/>
              </w:rPr>
              <w:tab/>
              <w:t xml:space="preserve">     </w:t>
            </w:r>
            <w:r w:rsidRPr="00960B62">
              <w:rPr>
                <w:rFonts w:eastAsia="Times New Roman" w:cs="Times New Roman"/>
                <w:b/>
                <w:sz w:val="16"/>
                <w:szCs w:val="16"/>
              </w:rPr>
              <w:tab/>
            </w:r>
          </w:p>
          <w:p w14:paraId="403F5670" w14:textId="77777777" w:rsidR="0066287F" w:rsidRPr="00960B62" w:rsidRDefault="0066287F" w:rsidP="0066287F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7AB5EA" wp14:editId="71A1842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33655</wp:posOffset>
                      </wp:positionV>
                      <wp:extent cx="396875" cy="383540"/>
                      <wp:effectExtent l="19050" t="19050" r="22225" b="16510"/>
                      <wp:wrapNone/>
                      <wp:docPr id="1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835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AD4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6FC3E" id="Flowchart: Connector 1" o:spid="_x0000_s1026" type="#_x0000_t120" style="position:absolute;margin-left:25.05pt;margin-top:2.65pt;width:31.25pt;height:3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" strokecolor="#70ad47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C56FA0C" wp14:editId="0FC37534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101600</wp:posOffset>
                      </wp:positionV>
                      <wp:extent cx="208280" cy="247650"/>
                      <wp:effectExtent l="11430" t="10795" r="8890" b="8255"/>
                      <wp:wrapNone/>
                      <wp:docPr id="9" name="Smiley Fac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9D2BD" id="Smiley Face 9" o:spid="_x0000_s1026" type="#_x0000_t96" style="position:absolute;margin-left:31.85pt;margin-top:8pt;width:16.4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874135F" wp14:editId="7818084A">
                      <wp:simplePos x="0" y="0"/>
                      <wp:positionH relativeFrom="column">
                        <wp:posOffset>3818890</wp:posOffset>
                      </wp:positionH>
                      <wp:positionV relativeFrom="paragraph">
                        <wp:posOffset>90170</wp:posOffset>
                      </wp:positionV>
                      <wp:extent cx="208280" cy="247650"/>
                      <wp:effectExtent l="8890" t="9525" r="11430" b="9525"/>
                      <wp:wrapNone/>
                      <wp:docPr id="160" name="Smiley Fac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8F2FB" id="Smiley Face 160" o:spid="_x0000_s1026" type="#_x0000_t96" style="position:absolute;margin-left:300.7pt;margin-top:7.1pt;width:16.4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0Ftmmt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D02E47C" wp14:editId="03044E94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21590</wp:posOffset>
                      </wp:positionV>
                      <wp:extent cx="377825" cy="379095"/>
                      <wp:effectExtent l="19050" t="19050" r="22225" b="20955"/>
                      <wp:wrapNone/>
                      <wp:docPr id="161" name="Flowchart: Connector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79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5E14A" id="Flowchart: Connector 161" o:spid="_x0000_s1026" type="#_x0000_t120" style="position:absolute;margin-left:293.15pt;margin-top:1.7pt;width:29.75pt;height:2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" strokecolor="#ed7d31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7473BF6" wp14:editId="62D42F0C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106045</wp:posOffset>
                      </wp:positionV>
                      <wp:extent cx="208280" cy="247650"/>
                      <wp:effectExtent l="13335" t="6350" r="6985" b="12700"/>
                      <wp:wrapNone/>
                      <wp:docPr id="5" name="Smiley F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1E86C" id="Smiley Face 5" o:spid="_x0000_s1026" type="#_x0000_t96" style="position:absolute;margin-left:248.1pt;margin-top:8.35pt;width:16.4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lN1oYt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1DD8AC" wp14:editId="710DF4E1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52070</wp:posOffset>
                      </wp:positionV>
                      <wp:extent cx="377825" cy="379095"/>
                      <wp:effectExtent l="19050" t="19050" r="22225" b="20955"/>
                      <wp:wrapNone/>
                      <wp:docPr id="10" name="Flowchart: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79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AD4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E0628" id="Flowchart: Connector 10" o:spid="_x0000_s1026" type="#_x0000_t120" style="position:absolute;margin-left:239pt;margin-top:4.1pt;width:29.75pt;height:29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" strokecolor="#70ad47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7856FF" wp14:editId="06AE5260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105410</wp:posOffset>
                      </wp:positionV>
                      <wp:extent cx="208280" cy="247650"/>
                      <wp:effectExtent l="13970" t="8890" r="6350" b="10160"/>
                      <wp:wrapNone/>
                      <wp:docPr id="6" name="Smiley F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37FCB" id="Smiley Face 6" o:spid="_x0000_s1026" type="#_x0000_t96" style="position:absolute;margin-left:193.85pt;margin-top:8.3pt;width:16.4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O9ThITgAAAACQEAAA8AAAAAAAAAAAAAAAAAdgQAAGRycy9kb3ducmV2Lnht&#10;bFBLBQYAAAAABAAEAPMAAACDBQAAAAA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9AE944" wp14:editId="19F3BEFB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48895</wp:posOffset>
                      </wp:positionV>
                      <wp:extent cx="373380" cy="351790"/>
                      <wp:effectExtent l="19050" t="19050" r="26670" b="10160"/>
                      <wp:wrapNone/>
                      <wp:docPr id="3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04CBA" id="Flowchart: Connector 3" o:spid="_x0000_s1026" type="#_x0000_t120" style="position:absolute;margin-left:186.7pt;margin-top:3.85pt;width:29.4pt;height:27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" strokecolor="#ed7d31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F25E87" wp14:editId="0B21357E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137795</wp:posOffset>
                      </wp:positionV>
                      <wp:extent cx="208280" cy="247650"/>
                      <wp:effectExtent l="6350" t="8890" r="13970" b="10160"/>
                      <wp:wrapNone/>
                      <wp:docPr id="7" name="Smiley Fac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28D57" id="Smiley Face 7" o:spid="_x0000_s1026" type="#_x0000_t96" style="position:absolute;margin-left:143.65pt;margin-top:10.85pt;width:16.4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9hTi+t8AAAAJAQAADwAAAAAAAAAAAAAAAAB2BAAAZHJzL2Rvd25yZXYueG1s&#10;UEsFBgAAAAAEAAQA8wAAAIIFAAAAAA==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40DCB16" wp14:editId="7034DA30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59690</wp:posOffset>
                      </wp:positionV>
                      <wp:extent cx="411480" cy="375285"/>
                      <wp:effectExtent l="19050" t="19050" r="26670" b="24765"/>
                      <wp:wrapNone/>
                      <wp:docPr id="4" name="Flowchart: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752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70AD4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88E2F" id="Flowchart: Connector 4" o:spid="_x0000_s1026" type="#_x0000_t120" style="position:absolute;margin-left:133.4pt;margin-top:4.7pt;width:32.4pt;height:2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" strokecolor="#70ad47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A3636A" wp14:editId="3529BCA4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146050</wp:posOffset>
                      </wp:positionV>
                      <wp:extent cx="208280" cy="247650"/>
                      <wp:effectExtent l="10795" t="8890" r="9525" b="10160"/>
                      <wp:wrapNone/>
                      <wp:docPr id="8" name="Smiley Fac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CABC4" id="Smiley Face 8" o:spid="_x0000_s1026" type="#_x0000_t96" style="position:absolute;margin-left:90pt;margin-top:11.5pt;width:16.4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Dd3c3T3gAAAAkBAAAPAAAAAAAAAAAAAAAAAHYEAABkcnMvZG93bnJldi54bWxQ&#10;SwUGAAAAAAQABADzAAAAgQUAAAAA&#10;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D369EF8" wp14:editId="537D5D32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90805</wp:posOffset>
                      </wp:positionV>
                      <wp:extent cx="394970" cy="351790"/>
                      <wp:effectExtent l="19050" t="19050" r="24130" b="10160"/>
                      <wp:wrapNone/>
                      <wp:docPr id="2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97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ED7D3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A7F67" id="Flowchart: Connector 2" o:spid="_x0000_s1026" type="#_x0000_t120" style="position:absolute;margin-left:81.65pt;margin-top:7.15pt;width:31.1pt;height:2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" strokecolor="#ed7d31" strokeweight="2.25pt"/>
                  </w:pict>
                </mc:Fallback>
              </mc:AlternateContent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  <w:sz w:val="16"/>
                <w:szCs w:val="16"/>
              </w:rPr>
              <w:tab/>
            </w:r>
            <w:r w:rsidRPr="00960B62">
              <w:rPr>
                <w:rFonts w:eastAsia="Times New Roman" w:cs="Times New Roman"/>
                <w:b/>
                <w:sz w:val="16"/>
                <w:szCs w:val="16"/>
              </w:rPr>
              <w:tab/>
            </w:r>
          </w:p>
          <w:p w14:paraId="58E3D031" w14:textId="77777777" w:rsidR="0066287F" w:rsidRPr="00960B62" w:rsidRDefault="0066287F" w:rsidP="0066287F">
            <w:pPr>
              <w:jc w:val="both"/>
              <w:rPr>
                <w:rFonts w:eastAsia="Times New Roman" w:cs="Times New Roman"/>
                <w:b/>
              </w:rPr>
            </w:pPr>
          </w:p>
          <w:p w14:paraId="668C0FFD" w14:textId="36B6C8E9" w:rsidR="002478FC" w:rsidRDefault="0066287F" w:rsidP="0066287F">
            <w:pPr>
              <w:rPr>
                <w:b/>
                <w:sz w:val="20"/>
                <w:szCs w:val="20"/>
              </w:rPr>
            </w:pP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</w:rPr>
              <w:tab/>
            </w:r>
            <w:r w:rsidRPr="00960B62">
              <w:rPr>
                <w:rFonts w:eastAsia="Times New Roman" w:cs="Times New Roman"/>
                <w:b/>
                <w:sz w:val="16"/>
                <w:szCs w:val="16"/>
              </w:rPr>
              <w:tab/>
            </w:r>
          </w:p>
          <w:p w14:paraId="1BE50EA7" w14:textId="77777777" w:rsidR="001578B6" w:rsidRDefault="001578B6">
            <w:pPr>
              <w:rPr>
                <w:sz w:val="20"/>
                <w:szCs w:val="20"/>
              </w:rPr>
            </w:pPr>
          </w:p>
          <w:p w14:paraId="76D3A8EF" w14:textId="77777777" w:rsidR="001578B6" w:rsidRDefault="001578B6">
            <w:pPr>
              <w:rPr>
                <w:sz w:val="20"/>
                <w:szCs w:val="20"/>
              </w:rPr>
            </w:pPr>
          </w:p>
        </w:tc>
      </w:tr>
      <w:tr w:rsidR="002478FC" w14:paraId="5FCCF91B" w14:textId="77777777" w:rsidTr="008664FD">
        <w:trPr>
          <w:trHeight w:val="325"/>
        </w:trPr>
        <w:tc>
          <w:tcPr>
            <w:tcW w:w="7740" w:type="dxa"/>
            <w:shd w:val="clear" w:color="auto" w:fill="5B9BD5" w:themeFill="accent5"/>
          </w:tcPr>
          <w:p w14:paraId="1EBC7942" w14:textId="3C116DBE" w:rsidR="002478FC" w:rsidRPr="00DF56B7" w:rsidRDefault="00000000">
            <w:pPr>
              <w:rPr>
                <w:sz w:val="24"/>
                <w:szCs w:val="24"/>
              </w:rPr>
            </w:pPr>
            <w:r w:rsidRPr="00DF56B7">
              <w:rPr>
                <w:b/>
                <w:sz w:val="24"/>
                <w:szCs w:val="24"/>
              </w:rPr>
              <w:t>Warm Up: 10 Minutes</w:t>
            </w:r>
          </w:p>
        </w:tc>
        <w:tc>
          <w:tcPr>
            <w:tcW w:w="7662" w:type="dxa"/>
            <w:vMerge/>
            <w:tcBorders>
              <w:bottom w:val="single" w:sz="4" w:space="0" w:color="000000"/>
            </w:tcBorders>
          </w:tcPr>
          <w:p w14:paraId="3F84AC26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478FC" w14:paraId="6C51827C" w14:textId="77777777" w:rsidTr="008664FD">
        <w:trPr>
          <w:trHeight w:val="313"/>
        </w:trPr>
        <w:tc>
          <w:tcPr>
            <w:tcW w:w="7740" w:type="dxa"/>
          </w:tcPr>
          <w:p w14:paraId="7DCC0E00" w14:textId="77777777" w:rsidR="00762271" w:rsidRDefault="00762271" w:rsidP="00762271">
            <w:r w:rsidRPr="00855699">
              <w:rPr>
                <w:b/>
                <w:bCs/>
              </w:rPr>
              <w:t>Soccer Ball Relay</w:t>
            </w:r>
            <w:r>
              <w:t xml:space="preserve">: Coaches will set up a relay race (2 Teams) with 2 or 3 low profile cones for each team and a starting point marked by other cones. Teams line up behind the starting point. Players will go 1 at a time and kick a soccer ball around/thru the </w:t>
            </w:r>
            <w:proofErr w:type="gramStart"/>
            <w:r>
              <w:t>low profile</w:t>
            </w:r>
            <w:proofErr w:type="gramEnd"/>
            <w:r>
              <w:t xml:space="preserve"> cones while moving away from the team line and then kick the ball back to the next player in line. The team that finishes first wins!</w:t>
            </w:r>
          </w:p>
          <w:p w14:paraId="557D6FB4" w14:textId="75B05BC7" w:rsidR="002478FC" w:rsidRPr="00DF56B7" w:rsidRDefault="002478FC" w:rsidP="001578B6">
            <w:pPr>
              <w:rPr>
                <w:sz w:val="24"/>
                <w:szCs w:val="24"/>
              </w:rPr>
            </w:pPr>
          </w:p>
        </w:tc>
        <w:tc>
          <w:tcPr>
            <w:tcW w:w="7662" w:type="dxa"/>
            <w:vMerge/>
            <w:tcBorders>
              <w:bottom w:val="single" w:sz="4" w:space="0" w:color="000000"/>
            </w:tcBorders>
          </w:tcPr>
          <w:p w14:paraId="48331FA3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478FC" w14:paraId="4C111944" w14:textId="77777777" w:rsidTr="008664FD">
        <w:trPr>
          <w:trHeight w:val="325"/>
        </w:trPr>
        <w:tc>
          <w:tcPr>
            <w:tcW w:w="7740" w:type="dxa"/>
            <w:shd w:val="clear" w:color="auto" w:fill="5B9BD5" w:themeFill="accent5"/>
          </w:tcPr>
          <w:p w14:paraId="0E07B9D3" w14:textId="610A7AE4" w:rsidR="002478FC" w:rsidRPr="00DF56B7" w:rsidRDefault="00000000">
            <w:pPr>
              <w:rPr>
                <w:sz w:val="24"/>
                <w:szCs w:val="24"/>
              </w:rPr>
            </w:pPr>
            <w:r w:rsidRPr="00DF56B7">
              <w:rPr>
                <w:b/>
                <w:sz w:val="24"/>
                <w:szCs w:val="24"/>
              </w:rPr>
              <w:t xml:space="preserve">Lesson Preview: </w:t>
            </w:r>
            <w:r w:rsidR="00700EE0" w:rsidRPr="00DF56B7">
              <w:rPr>
                <w:b/>
                <w:sz w:val="24"/>
                <w:szCs w:val="24"/>
              </w:rPr>
              <w:t>5</w:t>
            </w:r>
            <w:r w:rsidRPr="00DF56B7">
              <w:rPr>
                <w:b/>
                <w:sz w:val="24"/>
                <w:szCs w:val="24"/>
              </w:rPr>
              <w:t xml:space="preserve"> Minutes </w:t>
            </w:r>
          </w:p>
        </w:tc>
        <w:tc>
          <w:tcPr>
            <w:tcW w:w="7662" w:type="dxa"/>
            <w:vMerge/>
            <w:tcBorders>
              <w:bottom w:val="single" w:sz="4" w:space="0" w:color="000000"/>
            </w:tcBorders>
          </w:tcPr>
          <w:p w14:paraId="597080FC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478FC" w14:paraId="5671DC3A" w14:textId="77777777" w:rsidTr="008664FD">
        <w:trPr>
          <w:trHeight w:val="313"/>
        </w:trPr>
        <w:tc>
          <w:tcPr>
            <w:tcW w:w="7740" w:type="dxa"/>
          </w:tcPr>
          <w:p w14:paraId="3657EB40" w14:textId="02D3FBF0" w:rsidR="002478FC" w:rsidRPr="0066287F" w:rsidRDefault="001578B6" w:rsidP="001578B6">
            <w:r w:rsidRPr="0066287F">
              <w:t>Coach</w:t>
            </w:r>
            <w:r w:rsidR="0066287F">
              <w:t>es</w:t>
            </w:r>
            <w:r w:rsidRPr="0066287F">
              <w:t xml:space="preserve"> will ask questions about pursuing goals and having a </w:t>
            </w:r>
            <w:proofErr w:type="gramStart"/>
            <w:r w:rsidRPr="0066287F">
              <w:t>plan for the future</w:t>
            </w:r>
            <w:proofErr w:type="gramEnd"/>
            <w:r w:rsidRPr="0066287F">
              <w:t xml:space="preserve">. Also ask questions about the role that </w:t>
            </w:r>
            <w:r w:rsidR="0066287F">
              <w:t xml:space="preserve">variable conditions </w:t>
            </w:r>
            <w:r w:rsidRPr="0066287F">
              <w:t>play in golf (in putting as well as in the full swing)</w:t>
            </w:r>
          </w:p>
          <w:p w14:paraId="5CB2F69E" w14:textId="0E4985B9" w:rsidR="001578B6" w:rsidRPr="00DF56B7" w:rsidRDefault="001578B6" w:rsidP="001578B6">
            <w:pPr>
              <w:rPr>
                <w:sz w:val="24"/>
                <w:szCs w:val="24"/>
              </w:rPr>
            </w:pPr>
          </w:p>
        </w:tc>
        <w:tc>
          <w:tcPr>
            <w:tcW w:w="7662" w:type="dxa"/>
            <w:vMerge/>
            <w:tcBorders>
              <w:bottom w:val="single" w:sz="4" w:space="0" w:color="000000"/>
            </w:tcBorders>
          </w:tcPr>
          <w:p w14:paraId="58ABEB61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478FC" w14:paraId="4B8AFCC2" w14:textId="77777777" w:rsidTr="008664FD">
        <w:trPr>
          <w:trHeight w:val="313"/>
        </w:trPr>
        <w:tc>
          <w:tcPr>
            <w:tcW w:w="7740" w:type="dxa"/>
            <w:shd w:val="clear" w:color="auto" w:fill="5B9BD5" w:themeFill="accent5"/>
          </w:tcPr>
          <w:p w14:paraId="691A7DCD" w14:textId="77777777" w:rsidR="002478FC" w:rsidRPr="00DF56B7" w:rsidRDefault="00000000">
            <w:pPr>
              <w:rPr>
                <w:sz w:val="24"/>
                <w:szCs w:val="24"/>
              </w:rPr>
            </w:pPr>
            <w:r w:rsidRPr="00DF56B7">
              <w:rPr>
                <w:b/>
                <w:sz w:val="24"/>
                <w:szCs w:val="24"/>
              </w:rPr>
              <w:t>Wrap Up 5 Minutes</w:t>
            </w:r>
          </w:p>
        </w:tc>
        <w:tc>
          <w:tcPr>
            <w:tcW w:w="7662" w:type="dxa"/>
            <w:vMerge/>
            <w:tcBorders>
              <w:bottom w:val="single" w:sz="4" w:space="0" w:color="000000"/>
            </w:tcBorders>
          </w:tcPr>
          <w:p w14:paraId="38590E6B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478FC" w14:paraId="7DF3F1CF" w14:textId="77777777" w:rsidTr="008664FD">
        <w:trPr>
          <w:trHeight w:val="50"/>
        </w:trPr>
        <w:tc>
          <w:tcPr>
            <w:tcW w:w="7740" w:type="dxa"/>
          </w:tcPr>
          <w:p w14:paraId="1359F8A3" w14:textId="77777777" w:rsidR="0066287F" w:rsidRPr="0066287F" w:rsidRDefault="0066287F" w:rsidP="0066287F">
            <w:pPr>
              <w:rPr>
                <w:b/>
              </w:rPr>
            </w:pPr>
            <w:r w:rsidRPr="0066287F">
              <w:rPr>
                <w:b/>
              </w:rPr>
              <w:t xml:space="preserve">Wrap Up Questions: </w:t>
            </w:r>
          </w:p>
          <w:p w14:paraId="7DA43B29" w14:textId="77777777" w:rsidR="0066287F" w:rsidRPr="0066287F" w:rsidRDefault="0066287F" w:rsidP="0066287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287F">
              <w:rPr>
                <w:color w:val="000000"/>
              </w:rPr>
              <w:t>How did class go today?</w:t>
            </w:r>
          </w:p>
          <w:p w14:paraId="207E8BB5" w14:textId="77777777" w:rsidR="0066287F" w:rsidRPr="0066287F" w:rsidRDefault="0066287F" w:rsidP="0066287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287F">
              <w:rPr>
                <w:color w:val="000000"/>
              </w:rPr>
              <w:t>What did you learn about</w:t>
            </w:r>
            <w:r w:rsidRPr="0066287F">
              <w:t xml:space="preserve"> golf today?</w:t>
            </w:r>
          </w:p>
          <w:p w14:paraId="31C26351" w14:textId="0C46842F" w:rsidR="0066287F" w:rsidRPr="0066287F" w:rsidRDefault="0066287F" w:rsidP="0066287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287F">
              <w:t xml:space="preserve">How can you plan for </w:t>
            </w:r>
            <w:r w:rsidRPr="0066287F">
              <w:t xml:space="preserve">variable conditions </w:t>
            </w:r>
            <w:r w:rsidRPr="0066287F">
              <w:t>on the golf course?</w:t>
            </w:r>
          </w:p>
          <w:p w14:paraId="0968D59F" w14:textId="2B146CBE" w:rsidR="0066287F" w:rsidRPr="0066287F" w:rsidRDefault="0066287F" w:rsidP="0066287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287F">
              <w:t>Did it help to have a plan today before hitting your shots</w:t>
            </w:r>
            <w:r w:rsidRPr="0066287F">
              <w:t>?</w:t>
            </w:r>
          </w:p>
          <w:p w14:paraId="15D7FB46" w14:textId="7DE62E35" w:rsidR="0066287F" w:rsidRPr="0066287F" w:rsidRDefault="0066287F" w:rsidP="0066287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287F">
              <w:t xml:space="preserve">How can you take what you learned today about </w:t>
            </w:r>
            <w:r w:rsidRPr="0066287F">
              <w:t xml:space="preserve">planning </w:t>
            </w:r>
            <w:r w:rsidRPr="0066287F">
              <w:t>and apply that to life away from the First Tee</w:t>
            </w:r>
            <w:r w:rsidRPr="0066287F">
              <w:rPr>
                <w:color w:val="000000"/>
              </w:rPr>
              <w:t>?</w:t>
            </w:r>
          </w:p>
          <w:p w14:paraId="4565382F" w14:textId="77777777" w:rsidR="002478FC" w:rsidRPr="00DF56B7" w:rsidRDefault="00000000">
            <w:pPr>
              <w:rPr>
                <w:sz w:val="24"/>
                <w:szCs w:val="24"/>
              </w:rPr>
            </w:pPr>
            <w:r w:rsidRPr="00DF56B7">
              <w:rPr>
                <w:sz w:val="24"/>
                <w:szCs w:val="24"/>
              </w:rPr>
              <w:br/>
            </w:r>
          </w:p>
          <w:p w14:paraId="572937F8" w14:textId="77777777" w:rsidR="002478FC" w:rsidRPr="00DF56B7" w:rsidRDefault="002478FC">
            <w:pPr>
              <w:rPr>
                <w:sz w:val="24"/>
                <w:szCs w:val="24"/>
              </w:rPr>
            </w:pPr>
          </w:p>
          <w:p w14:paraId="6354F737" w14:textId="77777777" w:rsidR="002478FC" w:rsidRPr="00DF56B7" w:rsidRDefault="002478FC">
            <w:pPr>
              <w:rPr>
                <w:sz w:val="24"/>
                <w:szCs w:val="24"/>
              </w:rPr>
            </w:pPr>
          </w:p>
          <w:p w14:paraId="4D9CD5D1" w14:textId="77777777" w:rsidR="002478FC" w:rsidRPr="00DF56B7" w:rsidRDefault="002478FC">
            <w:pPr>
              <w:rPr>
                <w:sz w:val="24"/>
                <w:szCs w:val="24"/>
              </w:rPr>
            </w:pPr>
          </w:p>
          <w:p w14:paraId="14C38ECA" w14:textId="77777777" w:rsidR="002478FC" w:rsidRPr="00DF56B7" w:rsidRDefault="002478FC">
            <w:pPr>
              <w:rPr>
                <w:sz w:val="24"/>
                <w:szCs w:val="24"/>
              </w:rPr>
            </w:pPr>
          </w:p>
        </w:tc>
        <w:tc>
          <w:tcPr>
            <w:tcW w:w="7662" w:type="dxa"/>
            <w:vMerge/>
            <w:tcBorders>
              <w:bottom w:val="single" w:sz="4" w:space="0" w:color="000000"/>
            </w:tcBorders>
          </w:tcPr>
          <w:p w14:paraId="2D49A962" w14:textId="77777777" w:rsidR="002478FC" w:rsidRDefault="00247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478FC" w14:paraId="1A5EC29D" w14:textId="77777777" w:rsidTr="008664FD">
        <w:trPr>
          <w:trHeight w:val="325"/>
        </w:trPr>
        <w:tc>
          <w:tcPr>
            <w:tcW w:w="7740" w:type="dxa"/>
            <w:shd w:val="clear" w:color="auto" w:fill="5B9BD5" w:themeFill="accent5"/>
          </w:tcPr>
          <w:p w14:paraId="45C924CD" w14:textId="336FBBAD" w:rsidR="002478FC" w:rsidRPr="00A94201" w:rsidRDefault="00000000">
            <w:pPr>
              <w:rPr>
                <w:b/>
                <w:sz w:val="28"/>
                <w:szCs w:val="28"/>
              </w:rPr>
            </w:pPr>
            <w:r w:rsidRPr="00A94201">
              <w:rPr>
                <w:b/>
                <w:sz w:val="28"/>
                <w:szCs w:val="28"/>
              </w:rPr>
              <w:lastRenderedPageBreak/>
              <w:t xml:space="preserve">Red Zone Short Game </w:t>
            </w:r>
            <w:r w:rsidR="008B7C7A" w:rsidRPr="00A94201">
              <w:rPr>
                <w:b/>
                <w:sz w:val="28"/>
                <w:szCs w:val="28"/>
              </w:rPr>
              <w:t>(</w:t>
            </w:r>
            <w:r w:rsidR="00A94201" w:rsidRPr="00A94201">
              <w:rPr>
                <w:b/>
                <w:sz w:val="28"/>
                <w:szCs w:val="28"/>
              </w:rPr>
              <w:t>18 Minutes and Transition)</w:t>
            </w:r>
          </w:p>
        </w:tc>
        <w:tc>
          <w:tcPr>
            <w:tcW w:w="7662" w:type="dxa"/>
            <w:shd w:val="clear" w:color="auto" w:fill="5B9BD5" w:themeFill="accent5"/>
          </w:tcPr>
          <w:p w14:paraId="5095B572" w14:textId="5219F726" w:rsidR="002478FC" w:rsidRPr="00A94201" w:rsidRDefault="00212D93">
            <w:pPr>
              <w:rPr>
                <w:b/>
                <w:sz w:val="28"/>
                <w:szCs w:val="28"/>
              </w:rPr>
            </w:pPr>
            <w:r w:rsidRPr="00A94201">
              <w:rPr>
                <w:b/>
                <w:sz w:val="28"/>
                <w:szCs w:val="28"/>
              </w:rPr>
              <w:t>Practice Range (18 Minutes and Transition</w:t>
            </w:r>
            <w:r w:rsidR="00A94201" w:rsidRPr="00A94201">
              <w:rPr>
                <w:b/>
                <w:sz w:val="28"/>
                <w:szCs w:val="28"/>
              </w:rPr>
              <w:t>)</w:t>
            </w:r>
          </w:p>
        </w:tc>
      </w:tr>
      <w:tr w:rsidR="002478FC" w14:paraId="4D55368C" w14:textId="77777777" w:rsidTr="008664FD">
        <w:trPr>
          <w:trHeight w:val="809"/>
        </w:trPr>
        <w:tc>
          <w:tcPr>
            <w:tcW w:w="7740" w:type="dxa"/>
          </w:tcPr>
          <w:p w14:paraId="405CBF9A" w14:textId="582F107E" w:rsidR="002478FC" w:rsidRPr="008664FD" w:rsidRDefault="00000000">
            <w:pPr>
              <w:rPr>
                <w:sz w:val="20"/>
                <w:szCs w:val="20"/>
              </w:rPr>
            </w:pPr>
            <w:r w:rsidRPr="008664FD">
              <w:rPr>
                <w:b/>
                <w:sz w:val="20"/>
                <w:szCs w:val="20"/>
              </w:rPr>
              <w:t>Game/Activity Objective</w:t>
            </w:r>
            <w:r w:rsidRPr="008664FD">
              <w:rPr>
                <w:sz w:val="20"/>
                <w:szCs w:val="20"/>
              </w:rPr>
              <w:t>: Players will experience an individual game where they chip and pitch from around a putting green toward a hole marked with a “Red Zone” (scoring area) and keep score related to their success</w:t>
            </w:r>
          </w:p>
        </w:tc>
        <w:tc>
          <w:tcPr>
            <w:tcW w:w="7662" w:type="dxa"/>
          </w:tcPr>
          <w:p w14:paraId="412F441F" w14:textId="5773319F" w:rsidR="002478FC" w:rsidRDefault="00212D93" w:rsidP="001C2A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</w:t>
            </w:r>
            <w:r>
              <w:rPr>
                <w:sz w:val="20"/>
                <w:szCs w:val="20"/>
              </w:rPr>
              <w:t xml:space="preserve">:  </w:t>
            </w:r>
            <w:r w:rsidR="009023AE">
              <w:rPr>
                <w:sz w:val="20"/>
                <w:szCs w:val="20"/>
              </w:rPr>
              <w:t>Players will make full swing shots on the practice tee and practice hitting shots from variable conditions.</w:t>
            </w:r>
          </w:p>
        </w:tc>
      </w:tr>
      <w:tr w:rsidR="002478FC" w14:paraId="1F49B89E" w14:textId="77777777" w:rsidTr="008664FD">
        <w:trPr>
          <w:trHeight w:val="3185"/>
        </w:trPr>
        <w:tc>
          <w:tcPr>
            <w:tcW w:w="7740" w:type="dxa"/>
          </w:tcPr>
          <w:p w14:paraId="5CEE3B7A" w14:textId="77777777" w:rsidR="004D7020" w:rsidRPr="008664FD" w:rsidRDefault="004D7020">
            <w:pPr>
              <w:rPr>
                <w:b/>
                <w:sz w:val="20"/>
                <w:szCs w:val="20"/>
              </w:rPr>
            </w:pPr>
          </w:p>
          <w:p w14:paraId="531FCED4" w14:textId="77777777" w:rsidR="004D7020" w:rsidRPr="008664FD" w:rsidRDefault="004D7020" w:rsidP="004D7020">
            <w:pPr>
              <w:rPr>
                <w:b/>
                <w:sz w:val="20"/>
                <w:szCs w:val="20"/>
              </w:rPr>
            </w:pPr>
            <w:r w:rsidRPr="008664FD">
              <w:rPr>
                <w:b/>
                <w:sz w:val="20"/>
                <w:szCs w:val="20"/>
              </w:rPr>
              <w:t xml:space="preserve">Game/Activity Rules: </w:t>
            </w:r>
          </w:p>
          <w:p w14:paraId="064E803F" w14:textId="27C2701D" w:rsidR="004D7020" w:rsidRPr="00762271" w:rsidRDefault="0066287F" w:rsidP="00762271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ind w:right="-60"/>
              <w:rPr>
                <w:sz w:val="20"/>
                <w:szCs w:val="20"/>
              </w:rPr>
            </w:pPr>
            <w:r w:rsidRPr="00762271">
              <w:rPr>
                <w:sz w:val="20"/>
                <w:szCs w:val="20"/>
              </w:rPr>
              <w:t xml:space="preserve">Coaches demonstrate the safety process, the golf skill and the </w:t>
            </w:r>
            <w:proofErr w:type="gramStart"/>
            <w:r w:rsidRPr="00762271">
              <w:rPr>
                <w:sz w:val="20"/>
                <w:szCs w:val="20"/>
              </w:rPr>
              <w:t>game</w:t>
            </w:r>
            <w:proofErr w:type="gramEnd"/>
          </w:p>
          <w:p w14:paraId="0C9AB394" w14:textId="77777777" w:rsidR="004D7020" w:rsidRPr="00762271" w:rsidRDefault="004D7020" w:rsidP="00762271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ind w:right="-60"/>
              <w:rPr>
                <w:sz w:val="20"/>
                <w:szCs w:val="20"/>
              </w:rPr>
            </w:pPr>
            <w:r w:rsidRPr="00762271">
              <w:rPr>
                <w:sz w:val="20"/>
                <w:szCs w:val="20"/>
              </w:rPr>
              <w:t xml:space="preserve">Players will begin from one of the 9-12 cones (starting points) set up around the </w:t>
            </w:r>
            <w:proofErr w:type="gramStart"/>
            <w:r w:rsidRPr="00762271">
              <w:rPr>
                <w:sz w:val="20"/>
                <w:szCs w:val="20"/>
              </w:rPr>
              <w:t>green</w:t>
            </w:r>
            <w:proofErr w:type="gramEnd"/>
          </w:p>
          <w:p w14:paraId="25E7DB35" w14:textId="7D3E8549" w:rsidR="004D7020" w:rsidRPr="00762271" w:rsidRDefault="004D7020" w:rsidP="00762271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ind w:right="-60"/>
              <w:rPr>
                <w:sz w:val="20"/>
                <w:szCs w:val="20"/>
              </w:rPr>
            </w:pPr>
            <w:r w:rsidRPr="00762271">
              <w:rPr>
                <w:sz w:val="20"/>
                <w:szCs w:val="20"/>
              </w:rPr>
              <w:t xml:space="preserve">All players will chip/pitch at the same time toward the “Red </w:t>
            </w:r>
            <w:proofErr w:type="gramStart"/>
            <w:r w:rsidRPr="00762271">
              <w:rPr>
                <w:sz w:val="20"/>
                <w:szCs w:val="20"/>
              </w:rPr>
              <w:t>Zone</w:t>
            </w:r>
            <w:proofErr w:type="gramEnd"/>
            <w:r w:rsidRPr="00762271">
              <w:rPr>
                <w:sz w:val="20"/>
                <w:szCs w:val="20"/>
              </w:rPr>
              <w:t>”</w:t>
            </w:r>
          </w:p>
          <w:p w14:paraId="4AD13AB3" w14:textId="590A69F0" w:rsidR="004D7020" w:rsidRPr="00762271" w:rsidRDefault="004D7020" w:rsidP="00762271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ind w:right="-150"/>
              <w:rPr>
                <w:sz w:val="20"/>
                <w:szCs w:val="20"/>
              </w:rPr>
            </w:pPr>
            <w:r w:rsidRPr="00762271">
              <w:rPr>
                <w:sz w:val="20"/>
                <w:szCs w:val="20"/>
              </w:rPr>
              <w:t xml:space="preserve">Players can </w:t>
            </w:r>
            <w:r w:rsidR="00762271" w:rsidRPr="00762271">
              <w:rPr>
                <w:sz w:val="20"/>
                <w:szCs w:val="20"/>
              </w:rPr>
              <w:t xml:space="preserve">use </w:t>
            </w:r>
            <w:r w:rsidRPr="00762271">
              <w:rPr>
                <w:sz w:val="20"/>
                <w:szCs w:val="20"/>
              </w:rPr>
              <w:t xml:space="preserve">multiple </w:t>
            </w:r>
            <w:proofErr w:type="gramStart"/>
            <w:r w:rsidRPr="00762271">
              <w:rPr>
                <w:sz w:val="20"/>
                <w:szCs w:val="20"/>
              </w:rPr>
              <w:t>clubs</w:t>
            </w:r>
            <w:proofErr w:type="gramEnd"/>
          </w:p>
          <w:p w14:paraId="57C5B294" w14:textId="708F08CD" w:rsidR="004D7020" w:rsidRPr="00762271" w:rsidRDefault="008664FD" w:rsidP="00762271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ind w:right="-150"/>
              <w:rPr>
                <w:sz w:val="20"/>
                <w:szCs w:val="20"/>
              </w:rPr>
            </w:pPr>
            <w:r w:rsidRPr="00762271">
              <w:rPr>
                <w:sz w:val="20"/>
                <w:szCs w:val="20"/>
              </w:rPr>
              <w:t xml:space="preserve">The game is scored </w:t>
            </w:r>
            <w:r w:rsidR="00762271" w:rsidRPr="00762271">
              <w:rPr>
                <w:sz w:val="20"/>
                <w:szCs w:val="20"/>
              </w:rPr>
              <w:t xml:space="preserve">as detailed </w:t>
            </w:r>
            <w:proofErr w:type="gramStart"/>
            <w:r w:rsidR="00762271" w:rsidRPr="00762271">
              <w:rPr>
                <w:sz w:val="20"/>
                <w:szCs w:val="20"/>
              </w:rPr>
              <w:t>below</w:t>
            </w:r>
            <w:proofErr w:type="gramEnd"/>
            <w:r w:rsidR="00762271" w:rsidRPr="00762271">
              <w:rPr>
                <w:sz w:val="20"/>
                <w:szCs w:val="20"/>
              </w:rPr>
              <w:t xml:space="preserve"> </w:t>
            </w:r>
          </w:p>
          <w:p w14:paraId="5660B187" w14:textId="00494106" w:rsidR="004D7020" w:rsidRPr="008664FD" w:rsidRDefault="004D7020" w:rsidP="008664FD">
            <w:pPr>
              <w:widowControl w:val="0"/>
              <w:numPr>
                <w:ilvl w:val="1"/>
                <w:numId w:val="5"/>
              </w:numPr>
              <w:ind w:left="1080" w:right="-150"/>
              <w:rPr>
                <w:sz w:val="20"/>
                <w:szCs w:val="20"/>
              </w:rPr>
            </w:pPr>
            <w:r w:rsidRPr="008664FD">
              <w:rPr>
                <w:sz w:val="20"/>
                <w:szCs w:val="20"/>
              </w:rPr>
              <w:t>On the green= par</w:t>
            </w:r>
            <w:r w:rsidR="00762271">
              <w:rPr>
                <w:sz w:val="20"/>
                <w:szCs w:val="20"/>
              </w:rPr>
              <w:t xml:space="preserve"> (No Change)</w:t>
            </w:r>
          </w:p>
          <w:p w14:paraId="5687791C" w14:textId="77777777" w:rsidR="004D7020" w:rsidRPr="008664FD" w:rsidRDefault="004D7020" w:rsidP="008664FD">
            <w:pPr>
              <w:widowControl w:val="0"/>
              <w:numPr>
                <w:ilvl w:val="1"/>
                <w:numId w:val="5"/>
              </w:numPr>
              <w:ind w:left="1080" w:right="-150"/>
              <w:rPr>
                <w:sz w:val="20"/>
                <w:szCs w:val="20"/>
              </w:rPr>
            </w:pPr>
            <w:r w:rsidRPr="008664FD">
              <w:rPr>
                <w:sz w:val="20"/>
                <w:szCs w:val="20"/>
              </w:rPr>
              <w:t>Off the green= bogey (+1)</w:t>
            </w:r>
          </w:p>
          <w:p w14:paraId="46A6A8BD" w14:textId="115B7906" w:rsidR="004D7020" w:rsidRPr="008664FD" w:rsidRDefault="004D7020" w:rsidP="008664FD">
            <w:pPr>
              <w:widowControl w:val="0"/>
              <w:numPr>
                <w:ilvl w:val="1"/>
                <w:numId w:val="5"/>
              </w:numPr>
              <w:ind w:left="1080" w:right="-150"/>
              <w:rPr>
                <w:b/>
                <w:sz w:val="20"/>
                <w:szCs w:val="20"/>
              </w:rPr>
            </w:pPr>
            <w:r w:rsidRPr="008664FD">
              <w:rPr>
                <w:sz w:val="20"/>
                <w:szCs w:val="20"/>
              </w:rPr>
              <w:t xml:space="preserve">Within </w:t>
            </w:r>
            <w:r w:rsidR="00762271">
              <w:rPr>
                <w:sz w:val="20"/>
                <w:szCs w:val="20"/>
              </w:rPr>
              <w:t>the circle</w:t>
            </w:r>
            <w:r w:rsidRPr="008664FD">
              <w:rPr>
                <w:sz w:val="20"/>
                <w:szCs w:val="20"/>
              </w:rPr>
              <w:t>= Birdie (-1)</w:t>
            </w:r>
          </w:p>
          <w:p w14:paraId="71F58478" w14:textId="321ABBE2" w:rsidR="004D7020" w:rsidRPr="008664FD" w:rsidRDefault="004D7020" w:rsidP="008664FD">
            <w:pPr>
              <w:widowControl w:val="0"/>
              <w:numPr>
                <w:ilvl w:val="1"/>
                <w:numId w:val="5"/>
              </w:numPr>
              <w:ind w:left="1080" w:right="-150"/>
              <w:rPr>
                <w:b/>
                <w:sz w:val="20"/>
                <w:szCs w:val="20"/>
              </w:rPr>
            </w:pPr>
            <w:r w:rsidRPr="008664FD">
              <w:rPr>
                <w:sz w:val="20"/>
                <w:szCs w:val="20"/>
              </w:rPr>
              <w:t>In the hole= Eagle (-2)</w:t>
            </w:r>
          </w:p>
          <w:p w14:paraId="4568E822" w14:textId="77777777" w:rsidR="004D7020" w:rsidRPr="008664FD" w:rsidRDefault="004D7020" w:rsidP="008664FD">
            <w:pPr>
              <w:ind w:left="540"/>
              <w:rPr>
                <w:b/>
                <w:sz w:val="20"/>
                <w:szCs w:val="20"/>
              </w:rPr>
            </w:pPr>
          </w:p>
          <w:p w14:paraId="2B953123" w14:textId="4C0318E9" w:rsidR="002478FC" w:rsidRPr="008664FD" w:rsidRDefault="00000000" w:rsidP="00762271">
            <w:pPr>
              <w:rPr>
                <w:b/>
                <w:sz w:val="20"/>
                <w:szCs w:val="20"/>
              </w:rPr>
            </w:pPr>
            <w:r w:rsidRPr="008664FD">
              <w:rPr>
                <w:b/>
                <w:sz w:val="20"/>
                <w:szCs w:val="20"/>
              </w:rPr>
              <w:t>Game/Activity Play by Play:</w:t>
            </w:r>
          </w:p>
          <w:p w14:paraId="082A0DFF" w14:textId="3B9B7737" w:rsidR="002478FC" w:rsidRPr="008664FD" w:rsidRDefault="008664FD" w:rsidP="008664FD">
            <w:pPr>
              <w:pStyle w:val="ListParagraph"/>
              <w:widowControl w:val="0"/>
              <w:numPr>
                <w:ilvl w:val="0"/>
                <w:numId w:val="10"/>
              </w:numPr>
              <w:spacing w:after="0" w:line="240" w:lineRule="auto"/>
              <w:ind w:right="-60"/>
              <w:rPr>
                <w:sz w:val="20"/>
                <w:szCs w:val="20"/>
              </w:rPr>
            </w:pPr>
            <w:r w:rsidRPr="008664FD">
              <w:rPr>
                <w:sz w:val="20"/>
                <w:szCs w:val="20"/>
              </w:rPr>
              <w:t xml:space="preserve">Coaches will demonstrate the safety process, the golf skill and the </w:t>
            </w:r>
            <w:proofErr w:type="gramStart"/>
            <w:r w:rsidRPr="008664FD">
              <w:rPr>
                <w:sz w:val="20"/>
                <w:szCs w:val="20"/>
              </w:rPr>
              <w:t>activity</w:t>
            </w:r>
            <w:proofErr w:type="gramEnd"/>
          </w:p>
          <w:p w14:paraId="5067B372" w14:textId="77777777" w:rsidR="002478FC" w:rsidRPr="008664FD" w:rsidRDefault="00000000" w:rsidP="008664FD">
            <w:pPr>
              <w:widowControl w:val="0"/>
              <w:numPr>
                <w:ilvl w:val="0"/>
                <w:numId w:val="10"/>
              </w:numPr>
              <w:ind w:right="-60"/>
              <w:rPr>
                <w:sz w:val="20"/>
                <w:szCs w:val="20"/>
              </w:rPr>
            </w:pPr>
            <w:r w:rsidRPr="008664FD">
              <w:rPr>
                <w:sz w:val="20"/>
                <w:szCs w:val="20"/>
              </w:rPr>
              <w:t xml:space="preserve">Players will begin chipping/pitching balls, attempting to get their ball to finish inside the “Red </w:t>
            </w:r>
            <w:proofErr w:type="gramStart"/>
            <w:r w:rsidRPr="008664FD">
              <w:rPr>
                <w:sz w:val="20"/>
                <w:szCs w:val="20"/>
              </w:rPr>
              <w:t>Zone</w:t>
            </w:r>
            <w:proofErr w:type="gramEnd"/>
            <w:r w:rsidRPr="008664FD">
              <w:rPr>
                <w:sz w:val="20"/>
                <w:szCs w:val="20"/>
              </w:rPr>
              <w:t xml:space="preserve">” </w:t>
            </w:r>
          </w:p>
          <w:p w14:paraId="355C0504" w14:textId="77777777" w:rsidR="002478FC" w:rsidRPr="008664FD" w:rsidRDefault="00000000" w:rsidP="008664FD">
            <w:pPr>
              <w:widowControl w:val="0"/>
              <w:numPr>
                <w:ilvl w:val="0"/>
                <w:numId w:val="10"/>
              </w:numPr>
              <w:ind w:right="-60"/>
              <w:rPr>
                <w:sz w:val="20"/>
                <w:szCs w:val="20"/>
              </w:rPr>
            </w:pPr>
            <w:r w:rsidRPr="008664FD">
              <w:rPr>
                <w:sz w:val="20"/>
                <w:szCs w:val="20"/>
              </w:rPr>
              <w:t xml:space="preserve">Players will wait until everyone has hit their shot and then retrieve the </w:t>
            </w:r>
            <w:proofErr w:type="gramStart"/>
            <w:r w:rsidRPr="008664FD">
              <w:rPr>
                <w:sz w:val="20"/>
                <w:szCs w:val="20"/>
              </w:rPr>
              <w:t>ball</w:t>
            </w:r>
            <w:proofErr w:type="gramEnd"/>
          </w:p>
          <w:p w14:paraId="263933CF" w14:textId="77777777" w:rsidR="002478FC" w:rsidRPr="008664FD" w:rsidRDefault="00000000" w:rsidP="008664FD">
            <w:pPr>
              <w:widowControl w:val="0"/>
              <w:numPr>
                <w:ilvl w:val="0"/>
                <w:numId w:val="10"/>
              </w:numPr>
              <w:ind w:right="-60"/>
              <w:rPr>
                <w:sz w:val="20"/>
                <w:szCs w:val="20"/>
              </w:rPr>
            </w:pPr>
            <w:r w:rsidRPr="008664FD">
              <w:rPr>
                <w:sz w:val="20"/>
                <w:szCs w:val="20"/>
              </w:rPr>
              <w:t>After a player takes his/her turn, they will take their next turn from the starting point that is clockwise from their last starting point (everyone rotates clockwise after each turn)</w:t>
            </w:r>
          </w:p>
          <w:p w14:paraId="7B855F5E" w14:textId="77777777" w:rsidR="002478FC" w:rsidRPr="008664FD" w:rsidRDefault="00000000" w:rsidP="008664FD">
            <w:pPr>
              <w:widowControl w:val="0"/>
              <w:numPr>
                <w:ilvl w:val="0"/>
                <w:numId w:val="10"/>
              </w:numPr>
              <w:ind w:right="-60"/>
              <w:rPr>
                <w:sz w:val="20"/>
                <w:szCs w:val="20"/>
              </w:rPr>
            </w:pPr>
            <w:r w:rsidRPr="008664FD">
              <w:rPr>
                <w:sz w:val="20"/>
                <w:szCs w:val="20"/>
              </w:rPr>
              <w:t xml:space="preserve">Players will be responsible for keeping track of their </w:t>
            </w:r>
            <w:proofErr w:type="gramStart"/>
            <w:r w:rsidRPr="008664FD">
              <w:rPr>
                <w:sz w:val="20"/>
                <w:szCs w:val="20"/>
              </w:rPr>
              <w:t>score</w:t>
            </w:r>
            <w:proofErr w:type="gramEnd"/>
            <w:r w:rsidRPr="008664FD">
              <w:rPr>
                <w:sz w:val="20"/>
                <w:szCs w:val="20"/>
              </w:rPr>
              <w:t xml:space="preserve">  </w:t>
            </w:r>
          </w:p>
          <w:p w14:paraId="77E7D044" w14:textId="77777777" w:rsidR="00700EE0" w:rsidRPr="008664FD" w:rsidRDefault="00000000" w:rsidP="008664FD">
            <w:pPr>
              <w:widowControl w:val="0"/>
              <w:numPr>
                <w:ilvl w:val="0"/>
                <w:numId w:val="10"/>
              </w:numPr>
              <w:ind w:right="-60"/>
              <w:rPr>
                <w:sz w:val="20"/>
                <w:szCs w:val="20"/>
              </w:rPr>
            </w:pPr>
            <w:r w:rsidRPr="008664FD">
              <w:rPr>
                <w:sz w:val="20"/>
                <w:szCs w:val="20"/>
              </w:rPr>
              <w:t xml:space="preserve">The game(round) is over once all players have had a turn from each starting point around the </w:t>
            </w:r>
            <w:proofErr w:type="gramStart"/>
            <w:r w:rsidRPr="008664FD">
              <w:rPr>
                <w:sz w:val="20"/>
                <w:szCs w:val="20"/>
              </w:rPr>
              <w:t>green</w:t>
            </w:r>
            <w:proofErr w:type="gramEnd"/>
          </w:p>
          <w:p w14:paraId="4D21BB35" w14:textId="221417F5" w:rsidR="00700EE0" w:rsidRPr="008664FD" w:rsidRDefault="00700EE0" w:rsidP="008664FD">
            <w:pPr>
              <w:widowControl w:val="0"/>
              <w:numPr>
                <w:ilvl w:val="0"/>
                <w:numId w:val="10"/>
              </w:numPr>
              <w:ind w:right="-60"/>
              <w:rPr>
                <w:sz w:val="20"/>
                <w:szCs w:val="20"/>
              </w:rPr>
            </w:pPr>
            <w:r w:rsidRPr="008664FD">
              <w:rPr>
                <w:sz w:val="20"/>
                <w:szCs w:val="20"/>
              </w:rPr>
              <w:t xml:space="preserve">Multiple games can be played during a </w:t>
            </w:r>
            <w:proofErr w:type="gramStart"/>
            <w:r w:rsidRPr="008664FD">
              <w:rPr>
                <w:sz w:val="20"/>
                <w:szCs w:val="20"/>
              </w:rPr>
              <w:t>lesson</w:t>
            </w:r>
            <w:proofErr w:type="gramEnd"/>
          </w:p>
          <w:p w14:paraId="6B55D1CA" w14:textId="77777777" w:rsidR="002478FC" w:rsidRPr="008664FD" w:rsidRDefault="002478FC">
            <w:pPr>
              <w:widowControl w:val="0"/>
              <w:spacing w:line="276" w:lineRule="auto"/>
              <w:ind w:left="1440" w:right="-60"/>
              <w:rPr>
                <w:sz w:val="20"/>
                <w:szCs w:val="20"/>
              </w:rPr>
            </w:pPr>
          </w:p>
        </w:tc>
        <w:tc>
          <w:tcPr>
            <w:tcW w:w="7662" w:type="dxa"/>
          </w:tcPr>
          <w:p w14:paraId="755786CA" w14:textId="77777777" w:rsidR="002478FC" w:rsidRDefault="002478FC" w:rsidP="00700EE0">
            <w:pPr>
              <w:widowControl w:val="0"/>
              <w:ind w:left="720" w:right="-60"/>
              <w:rPr>
                <w:sz w:val="20"/>
                <w:szCs w:val="20"/>
              </w:rPr>
            </w:pPr>
          </w:p>
          <w:p w14:paraId="3925F3F9" w14:textId="77777777" w:rsidR="0040371B" w:rsidRDefault="0040371B" w:rsidP="00403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4DE75886" w14:textId="77777777" w:rsidR="002478FC" w:rsidRDefault="009023AE" w:rsidP="008664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Coaches will demonstrate the safety process, the golf skill and the </w:t>
            </w:r>
            <w:proofErr w:type="gramStart"/>
            <w:r>
              <w:rPr>
                <w:sz w:val="20"/>
                <w:szCs w:val="20"/>
              </w:rPr>
              <w:t>activity</w:t>
            </w:r>
            <w:proofErr w:type="gramEnd"/>
          </w:p>
          <w:p w14:paraId="3CB0A94A" w14:textId="083C5FE3" w:rsidR="008664FD" w:rsidRDefault="008664FD" w:rsidP="008664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hit 4 shots and switch with their </w:t>
            </w:r>
            <w:proofErr w:type="gramStart"/>
            <w:r>
              <w:rPr>
                <w:sz w:val="20"/>
                <w:szCs w:val="20"/>
              </w:rPr>
              <w:t>partner</w:t>
            </w:r>
            <w:proofErr w:type="gramEnd"/>
          </w:p>
          <w:p w14:paraId="27C5B946" w14:textId="77777777" w:rsidR="009023AE" w:rsidRDefault="009023AE" w:rsidP="008664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Players will practice hitting shots where the ball is the following:</w:t>
            </w:r>
          </w:p>
          <w:p w14:paraId="673BB01C" w14:textId="2539198C" w:rsidR="009023AE" w:rsidRDefault="008664FD" w:rsidP="008664FD">
            <w:pPr>
              <w:pStyle w:val="ListParagraph"/>
              <w:spacing w:after="0" w:line="240" w:lineRule="auto"/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Pa</w:t>
            </w:r>
            <w:r w:rsidR="009023AE">
              <w:rPr>
                <w:sz w:val="20"/>
                <w:szCs w:val="20"/>
              </w:rPr>
              <w:t xml:space="preserve">rtially in a hole, </w:t>
            </w:r>
            <w:proofErr w:type="gramStart"/>
            <w:r w:rsidR="009023AE">
              <w:rPr>
                <w:sz w:val="20"/>
                <w:szCs w:val="20"/>
              </w:rPr>
              <w:t>divot</w:t>
            </w:r>
            <w:proofErr w:type="gramEnd"/>
            <w:r w:rsidR="009023AE">
              <w:rPr>
                <w:sz w:val="20"/>
                <w:szCs w:val="20"/>
              </w:rPr>
              <w:t xml:space="preserve"> or sunken area</w:t>
            </w:r>
          </w:p>
          <w:p w14:paraId="55CE765C" w14:textId="559CB476" w:rsidR="009023AE" w:rsidRDefault="008664FD" w:rsidP="008664FD">
            <w:pPr>
              <w:pStyle w:val="ListParagraph"/>
              <w:spacing w:after="0" w:line="240" w:lineRule="auto"/>
              <w:ind w:left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023AE">
              <w:rPr>
                <w:sz w:val="20"/>
                <w:szCs w:val="20"/>
              </w:rPr>
              <w:t xml:space="preserve">On a flat hard surface with no grass       </w:t>
            </w:r>
          </w:p>
          <w:p w14:paraId="39DAF084" w14:textId="66209BB9" w:rsidR="008664FD" w:rsidRPr="008664FD" w:rsidRDefault="008664FD" w:rsidP="008664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8664FD">
              <w:rPr>
                <w:sz w:val="20"/>
                <w:szCs w:val="20"/>
              </w:rPr>
              <w:t>Coaches will encourage players to focus on a plan to overcome challenging conditions as part of their pre-shot process</w:t>
            </w:r>
          </w:p>
        </w:tc>
      </w:tr>
      <w:tr w:rsidR="002478FC" w14:paraId="27B72900" w14:textId="77777777" w:rsidTr="008664FD">
        <w:trPr>
          <w:trHeight w:val="332"/>
        </w:trPr>
        <w:tc>
          <w:tcPr>
            <w:tcW w:w="15402" w:type="dxa"/>
            <w:gridSpan w:val="2"/>
            <w:shd w:val="clear" w:color="auto" w:fill="5B9BD5" w:themeFill="accent5"/>
          </w:tcPr>
          <w:p w14:paraId="6A3C55DF" w14:textId="3B229C1C" w:rsidR="002478FC" w:rsidRDefault="009E12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Coaching Tips &amp; Objectives </w:t>
            </w:r>
          </w:p>
        </w:tc>
      </w:tr>
      <w:tr w:rsidR="002478FC" w14:paraId="6F206105" w14:textId="77777777" w:rsidTr="008664FD">
        <w:trPr>
          <w:trHeight w:val="440"/>
        </w:trPr>
        <w:tc>
          <w:tcPr>
            <w:tcW w:w="7740" w:type="dxa"/>
          </w:tcPr>
          <w:p w14:paraId="38ACA870" w14:textId="6B536A7D" w:rsidR="002478FC" w:rsidRPr="008664FD" w:rsidRDefault="00000000">
            <w:r w:rsidRPr="008664FD">
              <w:rPr>
                <w:b/>
              </w:rPr>
              <w:t>Key Commitment Objective:</w:t>
            </w:r>
            <w:r w:rsidRPr="008664FD">
              <w:t xml:space="preserve">  Coaches will encourage players to take ownership over decisions</w:t>
            </w:r>
            <w:r w:rsidR="00700EE0" w:rsidRPr="008664FD">
              <w:t xml:space="preserve"> made</w:t>
            </w:r>
            <w:r w:rsidRPr="008664FD">
              <w:t xml:space="preserve"> on and off the golf </w:t>
            </w:r>
            <w:proofErr w:type="gramStart"/>
            <w:r w:rsidRPr="008664FD">
              <w:t>course</w:t>
            </w:r>
            <w:proofErr w:type="gramEnd"/>
          </w:p>
          <w:p w14:paraId="74651375" w14:textId="77777777" w:rsidR="00700EE0" w:rsidRPr="008664FD" w:rsidRDefault="00700EE0">
            <w:pPr>
              <w:rPr>
                <w:b/>
              </w:rPr>
            </w:pPr>
          </w:p>
          <w:p w14:paraId="52C69672" w14:textId="69DD0C61" w:rsidR="002478FC" w:rsidRPr="008664FD" w:rsidRDefault="00000000">
            <w:r w:rsidRPr="008664FD">
              <w:rPr>
                <w:b/>
              </w:rPr>
              <w:t xml:space="preserve">Golf Objective: </w:t>
            </w:r>
            <w:r w:rsidRPr="008664FD">
              <w:t xml:space="preserve">Coaches will encourage participants to </w:t>
            </w:r>
            <w:r w:rsidR="008664FD">
              <w:t xml:space="preserve">use their </w:t>
            </w:r>
            <w:r w:rsidRPr="008664FD">
              <w:t>pre-shot routine</w:t>
            </w:r>
            <w:r w:rsidR="008664FD">
              <w:t xml:space="preserve"> to plan for variable conditions.</w:t>
            </w:r>
          </w:p>
        </w:tc>
        <w:tc>
          <w:tcPr>
            <w:tcW w:w="7662" w:type="dxa"/>
          </w:tcPr>
          <w:p w14:paraId="27867160" w14:textId="77777777" w:rsidR="002478FC" w:rsidRPr="008664FD" w:rsidRDefault="00000000">
            <w:pPr>
              <w:rPr>
                <w:b/>
              </w:rPr>
            </w:pPr>
            <w:r w:rsidRPr="008664FD">
              <w:rPr>
                <w:b/>
              </w:rPr>
              <w:t xml:space="preserve">Coaching Questions: </w:t>
            </w:r>
          </w:p>
          <w:p w14:paraId="6BB8412B" w14:textId="1B4D70B0" w:rsidR="002478FC" w:rsidRPr="008664F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664FD">
              <w:t xml:space="preserve">What kind of </w:t>
            </w:r>
            <w:r w:rsidR="008664FD">
              <w:t xml:space="preserve">planning </w:t>
            </w:r>
            <w:r w:rsidRPr="008664FD">
              <w:t>did you have to make during the activity?</w:t>
            </w:r>
          </w:p>
          <w:p w14:paraId="7B02377F" w14:textId="2E2A82E9" w:rsidR="002478FC" w:rsidRPr="008664F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8664FD">
              <w:t xml:space="preserve">How can </w:t>
            </w:r>
            <w:proofErr w:type="gramStart"/>
            <w:r w:rsidR="008664FD">
              <w:t>planning for the future</w:t>
            </w:r>
            <w:proofErr w:type="gramEnd"/>
            <w:r w:rsidR="008664FD">
              <w:t xml:space="preserve"> help </w:t>
            </w:r>
            <w:r w:rsidRPr="008664FD">
              <w:t xml:space="preserve">us </w:t>
            </w:r>
            <w:r w:rsidR="008664FD">
              <w:t>overcome challenges?</w:t>
            </w:r>
          </w:p>
          <w:p w14:paraId="16A911E6" w14:textId="40DA55FA" w:rsidR="00700EE0" w:rsidRPr="008664FD" w:rsidRDefault="00700EE0" w:rsidP="00700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</w:p>
        </w:tc>
      </w:tr>
    </w:tbl>
    <w:p w14:paraId="4836ED0F" w14:textId="77777777" w:rsidR="002478FC" w:rsidRDefault="002478FC">
      <w:pPr>
        <w:spacing w:line="240" w:lineRule="auto"/>
      </w:pPr>
    </w:p>
    <w:sectPr w:rsidR="002478FC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423D8"/>
    <w:multiLevelType w:val="multilevel"/>
    <w:tmpl w:val="9BF8E1FC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4E5D1D"/>
    <w:multiLevelType w:val="hybridMultilevel"/>
    <w:tmpl w:val="CDF832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8609B"/>
    <w:multiLevelType w:val="multilevel"/>
    <w:tmpl w:val="DE502F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21743F"/>
    <w:multiLevelType w:val="hybridMultilevel"/>
    <w:tmpl w:val="E09A131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371EB"/>
    <w:multiLevelType w:val="multilevel"/>
    <w:tmpl w:val="3A927E6C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F315D1"/>
    <w:multiLevelType w:val="hybridMultilevel"/>
    <w:tmpl w:val="E162F24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536C5F"/>
    <w:multiLevelType w:val="multilevel"/>
    <w:tmpl w:val="8A820C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9821B69"/>
    <w:multiLevelType w:val="multilevel"/>
    <w:tmpl w:val="6D4A188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A22A81"/>
    <w:multiLevelType w:val="multilevel"/>
    <w:tmpl w:val="809C5EC4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A9F006E"/>
    <w:multiLevelType w:val="multilevel"/>
    <w:tmpl w:val="749CF1A8"/>
    <w:lvl w:ilvl="0">
      <w:start w:val="1"/>
      <w:numFmt w:val="bullet"/>
      <w:lvlText w:val="⮚"/>
      <w:lvlJc w:val="left"/>
      <w:pPr>
        <w:ind w:left="45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7EC8138A"/>
    <w:multiLevelType w:val="hybridMultilevel"/>
    <w:tmpl w:val="956A8A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019410">
    <w:abstractNumId w:val="2"/>
  </w:num>
  <w:num w:numId="2" w16cid:durableId="485705079">
    <w:abstractNumId w:val="0"/>
  </w:num>
  <w:num w:numId="3" w16cid:durableId="264770447">
    <w:abstractNumId w:val="4"/>
  </w:num>
  <w:num w:numId="4" w16cid:durableId="1912424501">
    <w:abstractNumId w:val="6"/>
  </w:num>
  <w:num w:numId="5" w16cid:durableId="64765101">
    <w:abstractNumId w:val="7"/>
  </w:num>
  <w:num w:numId="6" w16cid:durableId="940914213">
    <w:abstractNumId w:val="5"/>
  </w:num>
  <w:num w:numId="7" w16cid:durableId="930284723">
    <w:abstractNumId w:val="8"/>
  </w:num>
  <w:num w:numId="8" w16cid:durableId="1806770931">
    <w:abstractNumId w:val="9"/>
  </w:num>
  <w:num w:numId="9" w16cid:durableId="679504066">
    <w:abstractNumId w:val="1"/>
  </w:num>
  <w:num w:numId="10" w16cid:durableId="1709909485">
    <w:abstractNumId w:val="3"/>
  </w:num>
  <w:num w:numId="11" w16cid:durableId="354885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FC"/>
    <w:rsid w:val="00132645"/>
    <w:rsid w:val="001578B6"/>
    <w:rsid w:val="001C2A95"/>
    <w:rsid w:val="00212D93"/>
    <w:rsid w:val="002478FC"/>
    <w:rsid w:val="002F4CE5"/>
    <w:rsid w:val="00365BEA"/>
    <w:rsid w:val="0040371B"/>
    <w:rsid w:val="004D7020"/>
    <w:rsid w:val="0066287F"/>
    <w:rsid w:val="00680E9A"/>
    <w:rsid w:val="00700EE0"/>
    <w:rsid w:val="007044F0"/>
    <w:rsid w:val="00762271"/>
    <w:rsid w:val="00814871"/>
    <w:rsid w:val="008664FD"/>
    <w:rsid w:val="008B7C7A"/>
    <w:rsid w:val="008C6541"/>
    <w:rsid w:val="009023AE"/>
    <w:rsid w:val="009465E8"/>
    <w:rsid w:val="009B4B36"/>
    <w:rsid w:val="009E12B7"/>
    <w:rsid w:val="009E3778"/>
    <w:rsid w:val="00A64555"/>
    <w:rsid w:val="00A94201"/>
    <w:rsid w:val="00C0505F"/>
    <w:rsid w:val="00C6333F"/>
    <w:rsid w:val="00D21A2A"/>
    <w:rsid w:val="00D67DD1"/>
    <w:rsid w:val="00DE22B8"/>
    <w:rsid w:val="00D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D8FB6"/>
  <w15:docId w15:val="{08489114-3CD1-4B17-836E-81FDEDC7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5iaKmymXGNKc6OYmSIYv22jmnw==">AMUW2mXaI/E6WQgjU1VdnBwPRPgSRGmYf2zgtT/f+w53WoCpkJuZ6vYda1Zj+XvEgsZSDxW/nylR7LeNZIGcHcQISNpfRS6lxvdd8amZYDT+F+pQHPLrHJk=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3</cp:revision>
  <dcterms:created xsi:type="dcterms:W3CDTF">2024-04-19T17:55:00Z</dcterms:created>
  <dcterms:modified xsi:type="dcterms:W3CDTF">2024-04-19T18:28:00Z</dcterms:modified>
</cp:coreProperties>
</file>